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7A575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146111065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6FEEC3CC" wp14:editId="7CF6646D">
            <wp:extent cx="5940425" cy="81661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27_00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71A0B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1EF2BB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52EEDE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A262BC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B2A6F4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1BBC49E" w14:textId="77777777" w:rsidR="00477938" w:rsidRDefault="00477938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492608" w14:textId="701336B8" w:rsidR="002549F7" w:rsidRPr="0037057B" w:rsidRDefault="002549F7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4BDA9730" w14:textId="1BE6E887" w:rsidR="00EB11BD" w:rsidRPr="0037057B" w:rsidRDefault="00EB11BD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733F97" w14:textId="782A15E1" w:rsidR="00EB11BD" w:rsidRDefault="00EB11BD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учебная программа по </w:t>
      </w: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внеурочной деятельности 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«Край, в котором я живу»</w:t>
      </w:r>
    </w:p>
    <w:p w14:paraId="391D25DB" w14:textId="77777777" w:rsidR="00347EB5" w:rsidRDefault="00335AEB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14:paraId="72F32F44" w14:textId="61B135C4" w:rsidR="00335AEB" w:rsidRPr="00347EB5" w:rsidRDefault="00347EB5" w:rsidP="00347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335AEB" w:rsidRPr="00347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</w:t>
      </w:r>
    </w:p>
    <w:p w14:paraId="3D1AC36D" w14:textId="77777777" w:rsidR="00347EB5" w:rsidRDefault="00335AEB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2012 г. №273</w:t>
      </w:r>
    </w:p>
    <w:p w14:paraId="29FE0558" w14:textId="6DD83A87" w:rsidR="00335AEB" w:rsidRDefault="00347EB5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общеобразовательного стандарта начального общего образования от 6 октября 2009 г. №373.</w:t>
      </w:r>
    </w:p>
    <w:p w14:paraId="5D75D306" w14:textId="02D7B6CC" w:rsidR="00335AEB" w:rsidRDefault="00335AEB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-Базисного учебного плана образовательных учреждений РФ от 09. 03. 2004 г. №1312</w:t>
      </w:r>
    </w:p>
    <w:p w14:paraId="288C5547" w14:textId="07AB38B3" w:rsidR="00335AEB" w:rsidRDefault="00347EB5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общего начального образования МБОУ «</w:t>
      </w:r>
      <w:proofErr w:type="spellStart"/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14:paraId="6D236D43" w14:textId="1D47E03C" w:rsidR="00335AEB" w:rsidRDefault="00347EB5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на 2023- 2024 учебный год.</w:t>
      </w:r>
    </w:p>
    <w:p w14:paraId="697212EB" w14:textId="565B2D2E" w:rsidR="00347EB5" w:rsidRPr="0037057B" w:rsidRDefault="00347EB5" w:rsidP="00EB11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Программы воспитания</w:t>
      </w:r>
    </w:p>
    <w:p w14:paraId="04289623" w14:textId="2B52407C" w:rsidR="002549F7" w:rsidRPr="0037057B" w:rsidRDefault="00EB11BD" w:rsidP="002549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24147776" w14:textId="26BD0CFB" w:rsidR="002549F7" w:rsidRPr="0037057B" w:rsidRDefault="002549F7" w:rsidP="002549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14:paraId="4037ACEE" w14:textId="1C24948E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учеником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элементарных знаний, направленных на осознание необходимости изучения краеведения, заботы о крае и познавательного интереса к своей местности и ее природной среде.</w:t>
      </w:r>
    </w:p>
    <w:p w14:paraId="32F1EFBE" w14:textId="77777777" w:rsidR="002549F7" w:rsidRPr="0037057B" w:rsidRDefault="002549F7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0687183B" w14:textId="09D62145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зучить историю мордовского края, его искусства через судьбы и творчества знаменитостей города Саранска: писателей, художников, архитекторов;</w:t>
      </w:r>
    </w:p>
    <w:p w14:paraId="07B93880" w14:textId="4CB58E74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оздать условие для духовно-ценностной и практической ориентации ученика;</w:t>
      </w:r>
    </w:p>
    <w:p w14:paraId="67B9284A" w14:textId="26CB6D72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одействовать в развитии ребенка и в достижении им определенного уровня образованности;</w:t>
      </w:r>
    </w:p>
    <w:p w14:paraId="454B9C03" w14:textId="5C5791AB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осознанного отношения к памятникам истории и культуры;</w:t>
      </w:r>
    </w:p>
    <w:p w14:paraId="00AD05F8" w14:textId="267C2337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интерес к прошлому и настоящему своей малой родины;</w:t>
      </w:r>
    </w:p>
    <w:p w14:paraId="08CABDA2" w14:textId="035FC382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представление о специфике своей малой родины, города и необходимости грамотного взаимодействия человека с селом, городом, об уникальности и неповторимости своей малой родины, города; о важной роли сельчан, горожан в создании, развитии сохранении города, села и их культурного наследия;</w:t>
      </w:r>
    </w:p>
    <w:p w14:paraId="64D9AEB7" w14:textId="77777777" w:rsidR="002549F7" w:rsidRPr="0037057B" w:rsidRDefault="002549F7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бережное отношение к селу, городу (достопримечательности, культура, природа);</w:t>
      </w:r>
    </w:p>
    <w:p w14:paraId="0E109709" w14:textId="7D48C159" w:rsidR="002549F7" w:rsidRPr="0037057B" w:rsidRDefault="00EB11BD" w:rsidP="00EB11BD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549F7"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ориентироваться в ближайшем природном и культурном окружении.</w:t>
      </w:r>
    </w:p>
    <w:p w14:paraId="2D7EE952" w14:textId="678C5342" w:rsidR="002549F7" w:rsidRPr="0037057B" w:rsidRDefault="002549F7" w:rsidP="00254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 задачи: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познавательного интереса к изучению природы, истории, культуры родного края.</w:t>
      </w:r>
    </w:p>
    <w:p w14:paraId="0D6302A4" w14:textId="77777777" w:rsidR="00014B77" w:rsidRPr="0037057B" w:rsidRDefault="00014B77" w:rsidP="002549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78C9B957" w14:textId="2A690421" w:rsidR="002549F7" w:rsidRPr="0037057B" w:rsidRDefault="002549F7" w:rsidP="00254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задачи: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общественной активности личности, гражданской позиции, культуры общения и поведения в социуме, навыков здорового образа жизни и т.п.</w:t>
      </w:r>
    </w:p>
    <w:p w14:paraId="19D02275" w14:textId="77777777" w:rsidR="00014B77" w:rsidRPr="0037057B" w:rsidRDefault="00014B77" w:rsidP="002549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6DD8348A" w14:textId="60C6AC62" w:rsidR="002549F7" w:rsidRPr="0037057B" w:rsidRDefault="002549F7" w:rsidP="002549F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Развивающие задачи:</w:t>
      </w: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личностных качеств - самостоятельности, ответственности, активности, аккуратности и т.д.</w:t>
      </w:r>
    </w:p>
    <w:p w14:paraId="1EC4C533" w14:textId="0B8848F3" w:rsidR="002549F7" w:rsidRPr="0037057B" w:rsidRDefault="00014B77" w:rsidP="002549F7">
      <w:pPr>
        <w:shd w:val="clear" w:color="auto" w:fill="FFFFFF"/>
        <w:spacing w:after="0" w:line="240" w:lineRule="auto"/>
        <w:ind w:firstLine="70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6E9A4C1" w14:textId="77777777" w:rsidR="00335AEB" w:rsidRDefault="00014B77" w:rsidP="00335AEB">
      <w:pPr>
        <w:shd w:val="clear" w:color="auto" w:fill="FFFFFF"/>
        <w:spacing w:after="0" w:line="240" w:lineRule="auto"/>
        <w:ind w:firstLine="70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E344F79" w14:textId="5A54EBDF" w:rsidR="002549F7" w:rsidRPr="0037057B" w:rsidRDefault="00014B77" w:rsidP="00335A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усвоения программы учащиеся должны уметь:</w:t>
      </w:r>
    </w:p>
    <w:p w14:paraId="3DBE5D8F" w14:textId="77777777" w:rsidR="00252734" w:rsidRPr="0037057B" w:rsidRDefault="00252734" w:rsidP="00335AEB">
      <w:pPr>
        <w:pStyle w:val="a4"/>
        <w:shd w:val="clear" w:color="auto" w:fill="FFFFFF"/>
        <w:spacing w:before="0" w:beforeAutospacing="0" w:after="150" w:afterAutospacing="0"/>
        <w:ind w:left="720"/>
        <w:rPr>
          <w:b/>
          <w:bCs/>
          <w:color w:val="000000"/>
        </w:rPr>
      </w:pPr>
    </w:p>
    <w:p w14:paraId="0A1EF961" w14:textId="4A268E78" w:rsidR="00014B77" w:rsidRPr="0037057B" w:rsidRDefault="00252734" w:rsidP="00335AE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7057B">
        <w:rPr>
          <w:b/>
          <w:bCs/>
          <w:color w:val="000000"/>
        </w:rPr>
        <w:t>-</w:t>
      </w:r>
      <w:r w:rsidR="00014B77" w:rsidRPr="0037057B">
        <w:rPr>
          <w:color w:val="000000"/>
        </w:rPr>
        <w:t>осуществлять поиск необходимой информации для выполнения заданий с использованием художественной и справочной литературы</w:t>
      </w:r>
      <w:r w:rsidRPr="0037057B">
        <w:rPr>
          <w:color w:val="000000"/>
        </w:rPr>
        <w:t>;</w:t>
      </w:r>
    </w:p>
    <w:p w14:paraId="6151AFEA" w14:textId="76C1761C" w:rsidR="00014B77" w:rsidRPr="0037057B" w:rsidRDefault="00252734" w:rsidP="00335AE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7057B">
        <w:rPr>
          <w:color w:val="000000"/>
        </w:rPr>
        <w:lastRenderedPageBreak/>
        <w:t>-</w:t>
      </w:r>
      <w:r w:rsidR="00014B77" w:rsidRPr="0037057B">
        <w:rPr>
          <w:color w:val="000000"/>
        </w:rPr>
        <w:t>строить речевое высказывание в устной и письменной форме;</w:t>
      </w:r>
    </w:p>
    <w:bookmarkEnd w:id="0"/>
    <w:p w14:paraId="15D68E42" w14:textId="76DD0D26" w:rsidR="00014B77" w:rsidRPr="0037057B" w:rsidRDefault="00252734" w:rsidP="00335AE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7057B">
        <w:rPr>
          <w:color w:val="000000"/>
        </w:rPr>
        <w:t>-</w:t>
      </w:r>
      <w:r w:rsidR="00014B77" w:rsidRPr="0037057B">
        <w:rPr>
          <w:color w:val="000000"/>
        </w:rPr>
        <w:t>выделять существенную информацию из справочников, энциклопедий и периодической печати;</w:t>
      </w:r>
    </w:p>
    <w:p w14:paraId="055E3796" w14:textId="77777777" w:rsidR="00335AEB" w:rsidRDefault="00252734" w:rsidP="00335AE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7057B">
        <w:rPr>
          <w:color w:val="000000"/>
        </w:rPr>
        <w:t xml:space="preserve"> -</w:t>
      </w:r>
      <w:r w:rsidR="00014B77" w:rsidRPr="0037057B">
        <w:rPr>
          <w:color w:val="000000"/>
        </w:rPr>
        <w:t>устанавливать причинно-следственные связи;</w:t>
      </w:r>
    </w:p>
    <w:p w14:paraId="4E4A274F" w14:textId="668B3431" w:rsidR="00014B77" w:rsidRPr="0037057B" w:rsidRDefault="00252734" w:rsidP="00335AEB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37057B">
        <w:rPr>
          <w:color w:val="000000"/>
        </w:rPr>
        <w:t>-</w:t>
      </w:r>
      <w:r w:rsidR="00014B77" w:rsidRPr="0037057B">
        <w:rPr>
          <w:color w:val="000000"/>
        </w:rPr>
        <w:t>строить рассуждения;</w:t>
      </w:r>
    </w:p>
    <w:p w14:paraId="2A515F1D" w14:textId="580FCAB3" w:rsidR="002549F7" w:rsidRPr="0037057B" w:rsidRDefault="00252734" w:rsidP="0025273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0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14:paraId="3358BB05" w14:textId="134B5C06" w:rsidR="00252734" w:rsidRPr="0037057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rStyle w:val="c0"/>
          <w:color w:val="000000"/>
        </w:rPr>
        <w:t xml:space="preserve">       </w:t>
      </w:r>
      <w:r w:rsidR="00252734" w:rsidRPr="0037057B">
        <w:rPr>
          <w:rStyle w:val="c0"/>
          <w:color w:val="000000"/>
        </w:rPr>
        <w:t>- знаменитых людей родного края;</w:t>
      </w:r>
    </w:p>
    <w:p w14:paraId="6E0B87D4" w14:textId="72A8397C" w:rsidR="00252734" w:rsidRPr="0037057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rStyle w:val="c0"/>
          <w:color w:val="000000"/>
        </w:rPr>
        <w:t xml:space="preserve">       </w:t>
      </w:r>
      <w:r w:rsidR="00252734" w:rsidRPr="0037057B">
        <w:rPr>
          <w:rStyle w:val="c0"/>
          <w:color w:val="000000"/>
        </w:rPr>
        <w:t>- природу родного края, животный, растительный мир;</w:t>
      </w:r>
    </w:p>
    <w:p w14:paraId="4B66C820" w14:textId="77F4D74C" w:rsidR="00252734" w:rsidRPr="0037057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rStyle w:val="c0"/>
          <w:color w:val="000000"/>
        </w:rPr>
        <w:t xml:space="preserve">       </w:t>
      </w:r>
      <w:r w:rsidR="00252734" w:rsidRPr="0037057B">
        <w:rPr>
          <w:rStyle w:val="c0"/>
          <w:color w:val="000000"/>
        </w:rPr>
        <w:t>- излагать наиболее значимые события в истории родного края, связать их  с именами исторических личностей.</w:t>
      </w:r>
    </w:p>
    <w:p w14:paraId="2870DA37" w14:textId="77777777" w:rsidR="00335AE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 xml:space="preserve"> </w:t>
      </w:r>
    </w:p>
    <w:p w14:paraId="4118540F" w14:textId="61234CD0" w:rsidR="00252734" w:rsidRPr="00335AE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b/>
          <w:bCs/>
          <w:color w:val="000000"/>
        </w:rPr>
      </w:pPr>
      <w:r>
        <w:rPr>
          <w:rStyle w:val="c14"/>
          <w:b/>
          <w:bCs/>
          <w:color w:val="000000"/>
        </w:rPr>
        <w:t xml:space="preserve">        </w:t>
      </w:r>
      <w:r w:rsidR="00252734" w:rsidRPr="00335AEB">
        <w:rPr>
          <w:rStyle w:val="c14"/>
          <w:b/>
          <w:bCs/>
          <w:color w:val="000000"/>
        </w:rPr>
        <w:t>Учащиеся после изучения курса </w:t>
      </w:r>
      <w:r w:rsidR="00252734" w:rsidRPr="00335AEB">
        <w:rPr>
          <w:rStyle w:val="c17"/>
          <w:b/>
          <w:bCs/>
          <w:color w:val="000000"/>
        </w:rPr>
        <w:t>должны уметь:</w:t>
      </w:r>
    </w:p>
    <w:p w14:paraId="5D5D9485" w14:textId="755D909B" w:rsidR="00252734" w:rsidRPr="0037057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rStyle w:val="c14"/>
          <w:color w:val="000000"/>
        </w:rPr>
        <w:t xml:space="preserve">        </w:t>
      </w:r>
      <w:r w:rsidR="00252734" w:rsidRPr="0037057B">
        <w:rPr>
          <w:rStyle w:val="c14"/>
          <w:color w:val="000000"/>
        </w:rPr>
        <w:t>- показать на карте Республику Мордовия, город Саранск;</w:t>
      </w:r>
    </w:p>
    <w:p w14:paraId="6A17A0AF" w14:textId="38C19428" w:rsidR="00252734" w:rsidRPr="0037057B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rStyle w:val="c0"/>
          <w:color w:val="000000"/>
        </w:rPr>
        <w:t xml:space="preserve">        </w:t>
      </w:r>
      <w:r w:rsidR="00252734" w:rsidRPr="0037057B">
        <w:rPr>
          <w:rStyle w:val="c0"/>
          <w:color w:val="000000"/>
        </w:rPr>
        <w:t>- самостоятельно подбирать литературу по теме;</w:t>
      </w:r>
      <w:r w:rsidR="00252734" w:rsidRPr="0037057B">
        <w:rPr>
          <w:color w:val="000000"/>
        </w:rPr>
        <w:br/>
      </w:r>
      <w:r w:rsidR="00252734" w:rsidRPr="0037057B">
        <w:rPr>
          <w:rStyle w:val="c0"/>
          <w:color w:val="000000"/>
        </w:rPr>
        <w:t xml:space="preserve">      </w:t>
      </w:r>
      <w:r>
        <w:rPr>
          <w:rStyle w:val="c0"/>
          <w:color w:val="000000"/>
        </w:rPr>
        <w:t xml:space="preserve">         </w:t>
      </w:r>
      <w:r w:rsidR="00252734" w:rsidRPr="0037057B">
        <w:rPr>
          <w:rStyle w:val="c0"/>
          <w:color w:val="000000"/>
        </w:rPr>
        <w:t>- работать в читальном зале библиотеки;</w:t>
      </w:r>
    </w:p>
    <w:p w14:paraId="277C48C5" w14:textId="5F220FB6" w:rsidR="00252734" w:rsidRDefault="00335AEB" w:rsidP="00335AEB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 xml:space="preserve">        </w:t>
      </w:r>
      <w:r w:rsidR="00252734" w:rsidRPr="0037057B">
        <w:rPr>
          <w:rStyle w:val="c14"/>
          <w:color w:val="000000"/>
        </w:rPr>
        <w:t>- готовить и выступать с докладами и сообщениями;</w:t>
      </w:r>
      <w:r w:rsidR="00252734" w:rsidRPr="0037057B">
        <w:rPr>
          <w:color w:val="000000"/>
        </w:rPr>
        <w:br/>
      </w:r>
      <w:r w:rsidR="00252734" w:rsidRPr="0037057B">
        <w:rPr>
          <w:rStyle w:val="c14"/>
          <w:color w:val="000000"/>
        </w:rPr>
        <w:t xml:space="preserve">      </w:t>
      </w:r>
      <w:r>
        <w:rPr>
          <w:rStyle w:val="c14"/>
          <w:color w:val="000000"/>
        </w:rPr>
        <w:t xml:space="preserve">         </w:t>
      </w:r>
      <w:r w:rsidR="00252734" w:rsidRPr="0037057B">
        <w:rPr>
          <w:rStyle w:val="c14"/>
          <w:color w:val="000000"/>
        </w:rPr>
        <w:t>- умение анализировать и синтезировать необходимую информацию;</w:t>
      </w:r>
      <w:r w:rsidR="00252734" w:rsidRPr="0037057B">
        <w:rPr>
          <w:color w:val="000000"/>
        </w:rPr>
        <w:br/>
      </w:r>
      <w:r w:rsidR="00252734" w:rsidRPr="0037057B">
        <w:rPr>
          <w:rStyle w:val="c14"/>
          <w:color w:val="000000"/>
        </w:rPr>
        <w:t>     </w:t>
      </w:r>
      <w:r>
        <w:rPr>
          <w:rStyle w:val="c14"/>
          <w:color w:val="000000"/>
        </w:rPr>
        <w:t xml:space="preserve">         </w:t>
      </w:r>
      <w:r w:rsidR="00252734" w:rsidRPr="0037057B">
        <w:rPr>
          <w:rStyle w:val="c14"/>
          <w:color w:val="000000"/>
        </w:rPr>
        <w:t xml:space="preserve"> - сравнивать и обобщать факты.</w:t>
      </w:r>
    </w:p>
    <w:p w14:paraId="7A26EF9E" w14:textId="42C37031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5EB3E1F0" w14:textId="35EFA1BC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451C7234" w14:textId="6F56049D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51FBDF10" w14:textId="46A95589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694331BF" w14:textId="51D86971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651F3F5" w14:textId="4108EB06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E2D2A1D" w14:textId="75B54158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4598D09E" w14:textId="12881CC9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AC50744" w14:textId="43B470AD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C5386CB" w14:textId="2B6713CE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2C6F9BA1" w14:textId="50B24881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62944E9C" w14:textId="6E989707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6EE6D802" w14:textId="28F9B74B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EF987C0" w14:textId="15D97984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5317693C" w14:textId="442D0A0C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EE753BE" w14:textId="5B844A48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D229713" w14:textId="330ABBD3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3DD4544F" w14:textId="15B33F8E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1899F0CC" w14:textId="64B77D27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6E49201A" w14:textId="0661649C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615D5C28" w14:textId="55A5602B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44673234" w14:textId="45FDD3E6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35B704AF" w14:textId="493B7727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956FB3F" w14:textId="68F15ED3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ECFB4AC" w14:textId="5152F32A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6477370" w14:textId="2E248015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49526ACA" w14:textId="79D793F5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5E541045" w14:textId="5A01010E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39255B1" w14:textId="4FEE5ED0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06B8209E" w14:textId="60C7F2B6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71B71B7D" w14:textId="18A66F6B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440D09A7" w14:textId="433824D5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1F91AE39" w14:textId="77777777" w:rsidR="00335AEB" w:rsidRDefault="00335AEB" w:rsidP="00335AEB">
      <w:pPr>
        <w:pStyle w:val="c1"/>
        <w:shd w:val="clear" w:color="auto" w:fill="FFFFFF"/>
        <w:spacing w:before="0" w:beforeAutospacing="0" w:after="0" w:afterAutospacing="0"/>
        <w:rPr>
          <w:rStyle w:val="c14"/>
          <w:color w:val="000000"/>
        </w:rPr>
      </w:pPr>
    </w:p>
    <w:p w14:paraId="1268E290" w14:textId="77777777" w:rsidR="00335AEB" w:rsidRDefault="00335AEB" w:rsidP="00335AEB">
      <w:pPr>
        <w:pStyle w:val="c1"/>
        <w:shd w:val="clear" w:color="auto" w:fill="FFFFFF"/>
        <w:spacing w:before="0" w:beforeAutospacing="0" w:after="0" w:afterAutospacing="0"/>
        <w:rPr>
          <w:rStyle w:val="c14"/>
          <w:color w:val="000000"/>
        </w:rPr>
      </w:pPr>
    </w:p>
    <w:p w14:paraId="757921AB" w14:textId="6703A8A0" w:rsidR="0037057B" w:rsidRDefault="0037057B" w:rsidP="00335AEB">
      <w:pPr>
        <w:pStyle w:val="c1"/>
        <w:shd w:val="clear" w:color="auto" w:fill="FFFFFF"/>
        <w:spacing w:before="0" w:beforeAutospacing="0" w:after="0" w:afterAutospacing="0"/>
        <w:rPr>
          <w:rStyle w:val="c14"/>
          <w:b/>
          <w:bCs/>
          <w:color w:val="000000"/>
        </w:rPr>
      </w:pPr>
      <w:r>
        <w:rPr>
          <w:rStyle w:val="c14"/>
          <w:b/>
          <w:bCs/>
          <w:color w:val="000000"/>
        </w:rPr>
        <w:t>Содержание курса</w:t>
      </w:r>
    </w:p>
    <w:p w14:paraId="302A64E0" w14:textId="77777777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color w:val="000000"/>
        </w:rPr>
      </w:pPr>
    </w:p>
    <w:p w14:paraId="22F46F0A" w14:textId="77777777" w:rsidR="00CB2F86" w:rsidRDefault="0037057B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>
        <w:rPr>
          <w:rStyle w:val="c14"/>
          <w:b/>
          <w:bCs/>
          <w:color w:val="000000"/>
        </w:rPr>
        <w:t>Тема 1</w:t>
      </w:r>
      <w:r w:rsidRPr="00CB2F86">
        <w:rPr>
          <w:rStyle w:val="c14"/>
          <w:b/>
          <w:bCs/>
          <w:i/>
          <w:iCs/>
          <w:color w:val="000000"/>
        </w:rPr>
        <w:t>.</w:t>
      </w:r>
      <w:r w:rsidR="00CB2F86" w:rsidRPr="00CB2F86">
        <w:rPr>
          <w:rStyle w:val="c14"/>
          <w:b/>
          <w:bCs/>
          <w:i/>
          <w:iCs/>
          <w:color w:val="000000"/>
        </w:rPr>
        <w:t xml:space="preserve"> </w:t>
      </w:r>
      <w:r w:rsidRPr="00CB2F86">
        <w:rPr>
          <w:rStyle w:val="c14"/>
          <w:i/>
          <w:iCs/>
          <w:color w:val="000000"/>
        </w:rPr>
        <w:t>Моя родословная. Моя Родина. (1 час)</w:t>
      </w:r>
    </w:p>
    <w:p w14:paraId="1298B946" w14:textId="3C805973" w:rsidR="0037057B" w:rsidRPr="00CB2F86" w:rsidRDefault="0037057B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>
        <w:rPr>
          <w:rStyle w:val="c14"/>
          <w:color w:val="000000"/>
        </w:rPr>
        <w:t>Пример учителя о своей родословной. Игра «Родословная». Творческое задание «Моя родословная»</w:t>
      </w:r>
    </w:p>
    <w:p w14:paraId="468F507A" w14:textId="77777777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color w:val="000000"/>
        </w:rPr>
      </w:pPr>
    </w:p>
    <w:p w14:paraId="6B44F87A" w14:textId="16549971" w:rsidR="0037057B" w:rsidRPr="00CB2F86" w:rsidRDefault="0037057B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>
        <w:rPr>
          <w:rStyle w:val="c14"/>
          <w:b/>
          <w:bCs/>
          <w:color w:val="000000"/>
        </w:rPr>
        <w:t xml:space="preserve">Тема 2. </w:t>
      </w:r>
      <w:r w:rsidRPr="00CB2F86">
        <w:rPr>
          <w:rStyle w:val="c14"/>
          <w:i/>
          <w:iCs/>
          <w:color w:val="000000"/>
        </w:rPr>
        <w:t>Жизнь людей в прошлом. (1 час)</w:t>
      </w:r>
    </w:p>
    <w:p w14:paraId="66A0BB69" w14:textId="3E1E119D" w:rsidR="0037057B" w:rsidRDefault="0037057B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>Видеоролик «Прошлое населения мордовского края». Игры «Я знаю больше всех», «</w:t>
      </w:r>
      <w:r w:rsidR="00AC4AC4">
        <w:rPr>
          <w:rStyle w:val="c14"/>
          <w:color w:val="000000"/>
        </w:rPr>
        <w:t>Досуг</w:t>
      </w:r>
      <w:r>
        <w:rPr>
          <w:rStyle w:val="c14"/>
          <w:color w:val="000000"/>
        </w:rPr>
        <w:t>»</w:t>
      </w:r>
    </w:p>
    <w:p w14:paraId="563031CA" w14:textId="77777777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color w:val="000000"/>
        </w:rPr>
      </w:pPr>
    </w:p>
    <w:p w14:paraId="05CF0E74" w14:textId="7CE41CC2" w:rsidR="00AC4AC4" w:rsidRPr="00CB2F86" w:rsidRDefault="00AC4AC4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>
        <w:rPr>
          <w:rStyle w:val="c14"/>
          <w:b/>
          <w:bCs/>
          <w:color w:val="000000"/>
        </w:rPr>
        <w:t xml:space="preserve">Тема 3. </w:t>
      </w:r>
      <w:r w:rsidRPr="00CB2F86">
        <w:rPr>
          <w:rStyle w:val="c14"/>
          <w:i/>
          <w:iCs/>
          <w:color w:val="000000"/>
        </w:rPr>
        <w:t>Первобытный поселок. (1 час)</w:t>
      </w:r>
    </w:p>
    <w:p w14:paraId="24F96DE8" w14:textId="061B0D0D" w:rsidR="00AC4AC4" w:rsidRDefault="00AC4AC4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>Знакомство с первыми поселками мордовского поселения. Практическая работа. Игра «</w:t>
      </w:r>
      <w:proofErr w:type="spellStart"/>
      <w:r>
        <w:rPr>
          <w:rStyle w:val="c14"/>
          <w:color w:val="000000"/>
        </w:rPr>
        <w:t>Узнавайка</w:t>
      </w:r>
      <w:proofErr w:type="spellEnd"/>
      <w:r>
        <w:rPr>
          <w:rStyle w:val="c14"/>
          <w:color w:val="000000"/>
        </w:rPr>
        <w:t>»</w:t>
      </w:r>
    </w:p>
    <w:p w14:paraId="72EB197C" w14:textId="77777777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color w:val="000000"/>
        </w:rPr>
      </w:pPr>
    </w:p>
    <w:p w14:paraId="1622BEBD" w14:textId="3E80EC04" w:rsidR="00AC4AC4" w:rsidRPr="00CB2F86" w:rsidRDefault="00AC4AC4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>
        <w:rPr>
          <w:rStyle w:val="c14"/>
          <w:b/>
          <w:bCs/>
          <w:color w:val="000000"/>
        </w:rPr>
        <w:t xml:space="preserve">Тема 4. </w:t>
      </w:r>
      <w:r w:rsidRPr="00CB2F86">
        <w:rPr>
          <w:rStyle w:val="c14"/>
          <w:i/>
          <w:iCs/>
          <w:color w:val="000000"/>
        </w:rPr>
        <w:t>Древние стоянки на территории Мордовии. (1 час)</w:t>
      </w:r>
    </w:p>
    <w:p w14:paraId="23BFE0CF" w14:textId="792C4BDC" w:rsidR="00AC4AC4" w:rsidRDefault="00AC4AC4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>Работа по электронному пособию о древних стоянках на территории Мордовии. Иллюстрации древних стоянок. Игра «Знайка»</w:t>
      </w:r>
    </w:p>
    <w:p w14:paraId="0EAEB172" w14:textId="77777777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color w:val="000000"/>
        </w:rPr>
      </w:pPr>
    </w:p>
    <w:p w14:paraId="1B78D1D1" w14:textId="10CC74EF" w:rsidR="00AC4AC4" w:rsidRPr="00CB2F86" w:rsidRDefault="00AC4AC4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b/>
          <w:bCs/>
          <w:i/>
          <w:iCs/>
          <w:color w:val="000000"/>
        </w:rPr>
      </w:pPr>
      <w:r w:rsidRPr="00AC4AC4">
        <w:rPr>
          <w:rStyle w:val="c14"/>
          <w:b/>
          <w:bCs/>
          <w:color w:val="000000"/>
        </w:rPr>
        <w:t>Тема 5.</w:t>
      </w:r>
      <w:r>
        <w:rPr>
          <w:rStyle w:val="c14"/>
          <w:b/>
          <w:bCs/>
          <w:color w:val="000000"/>
        </w:rPr>
        <w:t xml:space="preserve"> </w:t>
      </w:r>
      <w:r w:rsidRPr="00CB2F86">
        <w:rPr>
          <w:rStyle w:val="c14"/>
          <w:i/>
          <w:iCs/>
          <w:color w:val="000000"/>
        </w:rPr>
        <w:t xml:space="preserve">Расселение народов. </w:t>
      </w:r>
      <w:proofErr w:type="spellStart"/>
      <w:r w:rsidRPr="00CB2F86">
        <w:rPr>
          <w:rStyle w:val="c14"/>
          <w:i/>
          <w:iCs/>
          <w:color w:val="000000"/>
        </w:rPr>
        <w:t>Энтонимы</w:t>
      </w:r>
      <w:proofErr w:type="spellEnd"/>
      <w:r w:rsidRPr="00CB2F86">
        <w:rPr>
          <w:rStyle w:val="c14"/>
          <w:i/>
          <w:iCs/>
          <w:color w:val="000000"/>
        </w:rPr>
        <w:t>. (1 час)</w:t>
      </w:r>
    </w:p>
    <w:p w14:paraId="796DAB17" w14:textId="77777777" w:rsidR="00CB2F86" w:rsidRDefault="00AC4AC4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  <w:r>
        <w:rPr>
          <w:rStyle w:val="c14"/>
          <w:color w:val="000000"/>
        </w:rPr>
        <w:t>Знакомство с территориями и расселением народов. Работа со словарем над понятием «</w:t>
      </w:r>
      <w:proofErr w:type="spellStart"/>
      <w:r>
        <w:rPr>
          <w:rStyle w:val="c14"/>
          <w:color w:val="000000"/>
        </w:rPr>
        <w:t>Энтонимы</w:t>
      </w:r>
      <w:proofErr w:type="spellEnd"/>
      <w:r>
        <w:rPr>
          <w:rStyle w:val="c14"/>
          <w:color w:val="000000"/>
        </w:rPr>
        <w:t xml:space="preserve">». Обобщение изученного материала. Викторина. </w:t>
      </w:r>
    </w:p>
    <w:p w14:paraId="43E93221" w14:textId="77777777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rStyle w:val="c14"/>
          <w:color w:val="000000"/>
        </w:rPr>
      </w:pPr>
    </w:p>
    <w:p w14:paraId="571F327E" w14:textId="7F498E68" w:rsidR="00AC4AC4" w:rsidRPr="00CB2F86" w:rsidRDefault="00AC4AC4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 w:rsidRPr="00AC4AC4">
        <w:rPr>
          <w:rStyle w:val="c14"/>
          <w:b/>
          <w:bCs/>
          <w:color w:val="000000"/>
        </w:rPr>
        <w:t>Тема 6</w:t>
      </w:r>
      <w:r>
        <w:rPr>
          <w:rStyle w:val="c14"/>
          <w:b/>
          <w:bCs/>
          <w:color w:val="000000"/>
        </w:rPr>
        <w:t xml:space="preserve">. </w:t>
      </w:r>
      <w:r w:rsidRPr="00CB2F86">
        <w:rPr>
          <w:i/>
          <w:iCs/>
          <w:color w:val="000000"/>
        </w:rPr>
        <w:t>Нашествие монголо- татар. Борьба коренных народов. (1 час)</w:t>
      </w:r>
    </w:p>
    <w:p w14:paraId="0D85E30C" w14:textId="2B53376C" w:rsidR="00AC4AC4" w:rsidRDefault="00AC4AC4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 xml:space="preserve">Рассказ учителя. Беседа по теме. Творческая работа в группах. </w:t>
      </w:r>
    </w:p>
    <w:p w14:paraId="22B4E7E5" w14:textId="77777777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b/>
          <w:bCs/>
          <w:color w:val="000000"/>
        </w:rPr>
      </w:pPr>
    </w:p>
    <w:p w14:paraId="4235F219" w14:textId="6184120A" w:rsidR="00AC4AC4" w:rsidRPr="00CB2F86" w:rsidRDefault="00AC4AC4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>
        <w:rPr>
          <w:b/>
          <w:bCs/>
          <w:color w:val="000000"/>
        </w:rPr>
        <w:t xml:space="preserve">Тема 7. </w:t>
      </w:r>
      <w:r w:rsidRPr="00CB2F86">
        <w:rPr>
          <w:i/>
          <w:iCs/>
          <w:color w:val="000000"/>
        </w:rPr>
        <w:t xml:space="preserve">Присоединение мордовских земель к русским </w:t>
      </w:r>
      <w:r w:rsidR="00CB2F86" w:rsidRPr="00CB2F86">
        <w:rPr>
          <w:i/>
          <w:iCs/>
          <w:color w:val="000000"/>
        </w:rPr>
        <w:t>княжествам. (1 час)</w:t>
      </w:r>
    </w:p>
    <w:p w14:paraId="763F2613" w14:textId="5F7A7989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 w:rsidRPr="00CB2F86">
        <w:rPr>
          <w:color w:val="000000"/>
        </w:rPr>
        <w:t>Рассказ учителя. Игра «Я это знаю»</w:t>
      </w:r>
      <w:r>
        <w:rPr>
          <w:color w:val="000000"/>
        </w:rPr>
        <w:t>. Беседа по теме. Изучение новых понятий.</w:t>
      </w:r>
    </w:p>
    <w:p w14:paraId="7CE1049A" w14:textId="40BDB0ED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48395641" w14:textId="5E64CD61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CB2F86">
        <w:rPr>
          <w:b/>
          <w:bCs/>
          <w:color w:val="000000"/>
        </w:rPr>
        <w:t>Тема 8</w:t>
      </w:r>
      <w:r>
        <w:rPr>
          <w:color w:val="000000"/>
        </w:rPr>
        <w:t xml:space="preserve">. </w:t>
      </w:r>
      <w:r w:rsidRPr="00CB2F86">
        <w:rPr>
          <w:i/>
          <w:iCs/>
          <w:color w:val="000000"/>
        </w:rPr>
        <w:t>Борьба с Казанским ханством. (1 час)</w:t>
      </w:r>
    </w:p>
    <w:p w14:paraId="5C27F9E6" w14:textId="7159E482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Беседа по теме. Творческое задание на карточках. Видеоролик «Борьба за территорию»</w:t>
      </w:r>
    </w:p>
    <w:p w14:paraId="20A055F3" w14:textId="420E1588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315CDC79" w14:textId="035BC36F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CB2F86">
        <w:rPr>
          <w:b/>
          <w:bCs/>
          <w:color w:val="000000"/>
        </w:rPr>
        <w:t xml:space="preserve">Тема 9. </w:t>
      </w:r>
      <w:r>
        <w:rPr>
          <w:i/>
          <w:iCs/>
          <w:color w:val="000000"/>
        </w:rPr>
        <w:t>Культура древней мордвы. (1 час)</w:t>
      </w:r>
    </w:p>
    <w:p w14:paraId="41FBF375" w14:textId="07C5EEED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Узнаем о культуре, традициях мордвы. Беседа про быт древней мордвы. Игра «Что? Когда? Где?»</w:t>
      </w:r>
    </w:p>
    <w:p w14:paraId="4F6B9D3D" w14:textId="6E7C0E44" w:rsidR="00CB2F86" w:rsidRDefault="00CB2F86" w:rsidP="00AC4AC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7FB663AA" w14:textId="22600DD4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CB2F86">
        <w:rPr>
          <w:b/>
          <w:bCs/>
          <w:color w:val="000000"/>
        </w:rPr>
        <w:t>Тема 10.</w:t>
      </w:r>
      <w:r>
        <w:rPr>
          <w:b/>
          <w:bCs/>
          <w:color w:val="000000"/>
        </w:rPr>
        <w:t xml:space="preserve"> </w:t>
      </w:r>
      <w:r>
        <w:rPr>
          <w:i/>
          <w:iCs/>
          <w:color w:val="000000"/>
        </w:rPr>
        <w:t>Мордовская одежда. (1 час)</w:t>
      </w:r>
    </w:p>
    <w:p w14:paraId="59FF41C0" w14:textId="323AB3D9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Просмотр изображений по теме. Творческое задание «Орнамент». Вопросы по теме.</w:t>
      </w:r>
    </w:p>
    <w:p w14:paraId="111266F3" w14:textId="0A0426F6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7BCE0CA7" w14:textId="7E175D0C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CB2F86">
        <w:rPr>
          <w:b/>
          <w:bCs/>
          <w:color w:val="000000"/>
        </w:rPr>
        <w:t>Тема 11.</w:t>
      </w:r>
      <w:r>
        <w:rPr>
          <w:b/>
          <w:bCs/>
          <w:color w:val="000000"/>
        </w:rPr>
        <w:t xml:space="preserve"> </w:t>
      </w:r>
      <w:r>
        <w:rPr>
          <w:i/>
          <w:iCs/>
          <w:color w:val="000000"/>
        </w:rPr>
        <w:t>Духовная культура мордвы. (1 час)</w:t>
      </w:r>
    </w:p>
    <w:p w14:paraId="5BA170D5" w14:textId="780D1FB9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Изучение духовной культуры, религии мордвы. Викторина по теме.</w:t>
      </w:r>
    </w:p>
    <w:p w14:paraId="2A86EDF3" w14:textId="156352EE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1E712B29" w14:textId="75FE87BB" w:rsidR="00CB2F86" w:rsidRP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b/>
          <w:bCs/>
          <w:i/>
          <w:iCs/>
          <w:color w:val="000000"/>
        </w:rPr>
      </w:pPr>
      <w:r w:rsidRPr="00CB2F86">
        <w:rPr>
          <w:b/>
          <w:bCs/>
          <w:color w:val="000000"/>
        </w:rPr>
        <w:t>Тема 12.</w:t>
      </w:r>
      <w:r>
        <w:rPr>
          <w:b/>
          <w:bCs/>
          <w:color w:val="000000"/>
        </w:rPr>
        <w:t xml:space="preserve"> </w:t>
      </w:r>
      <w:r w:rsidRPr="00CB2F86">
        <w:rPr>
          <w:i/>
          <w:iCs/>
          <w:color w:val="000000"/>
        </w:rPr>
        <w:t>Строительство сторожевых черт. (1 час)</w:t>
      </w:r>
    </w:p>
    <w:p w14:paraId="2F9ECB95" w14:textId="77777777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 w:rsidRPr="00CB2F86">
        <w:rPr>
          <w:color w:val="000000"/>
        </w:rPr>
        <w:t xml:space="preserve">Беседа по теме. </w:t>
      </w:r>
      <w:r>
        <w:rPr>
          <w:color w:val="000000"/>
        </w:rPr>
        <w:t>Поиск причин строительства сторожевых черт. Творческое задание.</w:t>
      </w:r>
    </w:p>
    <w:p w14:paraId="4447D6DC" w14:textId="77777777" w:rsidR="00CB2F86" w:rsidRDefault="00CB2F86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4F5AFB59" w14:textId="0AB09781" w:rsidR="008647D5" w:rsidRDefault="00CB2F86" w:rsidP="008647D5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CB2F86">
        <w:rPr>
          <w:b/>
          <w:bCs/>
          <w:color w:val="000000"/>
        </w:rPr>
        <w:t>Тема 13.</w:t>
      </w:r>
      <w:r>
        <w:rPr>
          <w:color w:val="000000"/>
        </w:rPr>
        <w:t xml:space="preserve"> </w:t>
      </w:r>
      <w:r w:rsidRPr="00CB2F86">
        <w:rPr>
          <w:i/>
          <w:iCs/>
          <w:color w:val="000000"/>
        </w:rPr>
        <w:t>Участие мордвы в крестьянской войне под предводительством Ивана Болотникова</w:t>
      </w:r>
      <w:r w:rsidRPr="00CB2F86">
        <w:rPr>
          <w:color w:val="000000"/>
        </w:rPr>
        <w:t>.</w:t>
      </w:r>
      <w:r>
        <w:rPr>
          <w:color w:val="000000"/>
        </w:rPr>
        <w:t xml:space="preserve"> </w:t>
      </w:r>
      <w:r w:rsidR="00DC519A">
        <w:rPr>
          <w:color w:val="000000"/>
        </w:rPr>
        <w:t xml:space="preserve">   </w:t>
      </w:r>
      <w:r w:rsidRPr="008647D5">
        <w:rPr>
          <w:i/>
          <w:iCs/>
          <w:color w:val="000000"/>
        </w:rPr>
        <w:t>(1 час)</w:t>
      </w:r>
    </w:p>
    <w:p w14:paraId="44D6699E" w14:textId="31E506C4" w:rsidR="008647D5" w:rsidRDefault="008647D5" w:rsidP="008647D5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 w:rsidRPr="008647D5">
        <w:rPr>
          <w:color w:val="000000"/>
        </w:rPr>
        <w:t>Беседа по теме. Творческое задание в парах «Причина, следствие, исход»</w:t>
      </w:r>
      <w:r>
        <w:rPr>
          <w:color w:val="000000"/>
        </w:rPr>
        <w:t>.</w:t>
      </w:r>
    </w:p>
    <w:p w14:paraId="3A416039" w14:textId="79154E6F" w:rsidR="008647D5" w:rsidRDefault="008647D5" w:rsidP="008647D5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073C1022" w14:textId="0069D162" w:rsidR="008647D5" w:rsidRPr="008647D5" w:rsidRDefault="008647D5" w:rsidP="008647D5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 w:rsidRPr="008647D5">
        <w:rPr>
          <w:b/>
          <w:bCs/>
          <w:color w:val="000000"/>
        </w:rPr>
        <w:t>Тема 14.</w:t>
      </w:r>
      <w:r>
        <w:rPr>
          <w:b/>
          <w:bCs/>
          <w:color w:val="000000"/>
        </w:rPr>
        <w:t xml:space="preserve"> </w:t>
      </w:r>
      <w:r w:rsidRPr="008647D5">
        <w:rPr>
          <w:i/>
          <w:iCs/>
          <w:color w:val="000000"/>
        </w:rPr>
        <w:t>Великий флотоводец России. (1 час)</w:t>
      </w:r>
    </w:p>
    <w:p w14:paraId="66983B1E" w14:textId="14B00DCF" w:rsidR="008647D5" w:rsidRDefault="008647D5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Изучение биографии. Изучение изображений. Викторина.</w:t>
      </w:r>
    </w:p>
    <w:p w14:paraId="410E7B44" w14:textId="639BBAF7" w:rsidR="008647D5" w:rsidRDefault="008647D5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</w:p>
    <w:p w14:paraId="686078B5" w14:textId="066E77DE" w:rsidR="008647D5" w:rsidRDefault="008647D5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i/>
          <w:iCs/>
          <w:color w:val="000000"/>
        </w:rPr>
      </w:pPr>
      <w:r w:rsidRPr="008647D5">
        <w:rPr>
          <w:b/>
          <w:bCs/>
          <w:color w:val="000000"/>
        </w:rPr>
        <w:lastRenderedPageBreak/>
        <w:t>Тема 15.</w:t>
      </w:r>
      <w:r>
        <w:rPr>
          <w:color w:val="000000"/>
        </w:rPr>
        <w:t xml:space="preserve"> </w:t>
      </w:r>
      <w:r w:rsidRPr="008647D5">
        <w:rPr>
          <w:i/>
          <w:iCs/>
          <w:color w:val="000000"/>
        </w:rPr>
        <w:t>Поэ</w:t>
      </w:r>
      <w:proofErr w:type="gramStart"/>
      <w:r w:rsidRPr="008647D5">
        <w:rPr>
          <w:i/>
          <w:iCs/>
          <w:color w:val="000000"/>
        </w:rPr>
        <w:t>т-</w:t>
      </w:r>
      <w:proofErr w:type="gramEnd"/>
      <w:r w:rsidRPr="008647D5">
        <w:rPr>
          <w:i/>
          <w:iCs/>
          <w:color w:val="000000"/>
        </w:rPr>
        <w:t xml:space="preserve">  </w:t>
      </w:r>
      <w:proofErr w:type="spellStart"/>
      <w:r w:rsidRPr="008647D5">
        <w:rPr>
          <w:i/>
          <w:iCs/>
          <w:color w:val="000000"/>
        </w:rPr>
        <w:t>революционист</w:t>
      </w:r>
      <w:proofErr w:type="spellEnd"/>
      <w:r w:rsidRPr="008647D5">
        <w:rPr>
          <w:i/>
          <w:iCs/>
          <w:color w:val="000000"/>
        </w:rPr>
        <w:t xml:space="preserve">  А. И. Полежаев.</w:t>
      </w:r>
      <w:r>
        <w:rPr>
          <w:i/>
          <w:iCs/>
          <w:color w:val="000000"/>
        </w:rPr>
        <w:t xml:space="preserve"> (1 час)</w:t>
      </w:r>
    </w:p>
    <w:p w14:paraId="56F933A6" w14:textId="7010C08C" w:rsidR="008647D5" w:rsidRDefault="008647D5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color w:val="000000"/>
        </w:rPr>
      </w:pPr>
      <w:r>
        <w:rPr>
          <w:color w:val="000000"/>
        </w:rPr>
        <w:t>Знакомство с биографией. Изучение произведений. Анализ изученного.</w:t>
      </w:r>
    </w:p>
    <w:p w14:paraId="61C717FE" w14:textId="77777777" w:rsidR="008647D5" w:rsidRDefault="008647D5" w:rsidP="008647D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7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16</w:t>
      </w:r>
      <w:r w:rsidRPr="008647D5">
        <w:rPr>
          <w:b/>
          <w:bCs/>
          <w:color w:val="000000"/>
        </w:rPr>
        <w:t xml:space="preserve">. </w:t>
      </w:r>
      <w:r w:rsidRPr="008647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Н. П. Огарёв. Клятва на Воробьевых горах. (1 час)</w:t>
      </w:r>
    </w:p>
    <w:p w14:paraId="048C3616" w14:textId="08B4AA4F" w:rsidR="008647D5" w:rsidRDefault="008647D5" w:rsidP="008647D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Биография Н. П. Огарева. Путь к успеху. Достижения известного человека. Викторина.</w:t>
      </w:r>
    </w:p>
    <w:p w14:paraId="5A3F59E0" w14:textId="66A36B4A" w:rsidR="008647D5" w:rsidRDefault="008647D5" w:rsidP="008647D5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4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17. </w:t>
      </w:r>
      <w:r w:rsidRPr="008647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М. Е. </w:t>
      </w:r>
      <w:proofErr w:type="spellStart"/>
      <w:r w:rsidRPr="008647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Евсевьев</w:t>
      </w:r>
      <w:proofErr w:type="spellEnd"/>
      <w:r w:rsidRPr="008647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первый мордовский учёный и просветитель.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2657E8E6" w14:textId="0E925878" w:rsidR="008647D5" w:rsidRDefault="008647D5" w:rsidP="008647D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биографией. Новые открытия. Беседа по теме. </w:t>
      </w:r>
    </w:p>
    <w:p w14:paraId="4E3065E9" w14:textId="48FA23D4" w:rsidR="008647D5" w:rsidRDefault="008647D5" w:rsidP="008647D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4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647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Начало войны. Герои – пограничники.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3F3D5DF3" w14:textId="18B19A7B" w:rsidR="008647D5" w:rsidRDefault="008647D5" w:rsidP="008647D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Игра «Причины, следствия, исход»</w:t>
      </w:r>
    </w:p>
    <w:p w14:paraId="708018F4" w14:textId="336C7C2F" w:rsidR="008647D5" w:rsidRDefault="008647D5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4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Героические подвиги. (1 час)</w:t>
      </w:r>
    </w:p>
    <w:p w14:paraId="63E4E7EC" w14:textId="757A444C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Викторина «Я знаю героев в лицо»</w:t>
      </w:r>
    </w:p>
    <w:p w14:paraId="6E9B0F58" w14:textId="775B7009" w:rsid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Мордовия- фронту. (1 час)</w:t>
      </w:r>
    </w:p>
    <w:p w14:paraId="09E6117E" w14:textId="04C34AC8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 фронту. Известные герои. Медицина на фронте.</w:t>
      </w:r>
    </w:p>
    <w:p w14:paraId="7CC890A1" w14:textId="4BF7CD59" w:rsid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326 Мордовская стрелковая дивизия.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(1 час)</w:t>
      </w:r>
    </w:p>
    <w:p w14:paraId="4DA6F729" w14:textId="47DC99C3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Мордовской дивизией. Оказанная помощь. Потери и жертвы войны. Творческое задание.</w:t>
      </w:r>
    </w:p>
    <w:p w14:paraId="7503A43B" w14:textId="7C8DA126" w:rsid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22.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Наши земляки- Герои Советского союза. (1 час)</w:t>
      </w:r>
    </w:p>
    <w:p w14:paraId="0AB16D4B" w14:textId="29565EF2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земляками-героями. Викторина «Я знаю героя в лицо».</w:t>
      </w:r>
    </w:p>
    <w:p w14:paraId="19FF54FD" w14:textId="17716264" w:rsid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Прославленные полководцы – уроженцы Мордовии. (1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час)</w:t>
      </w:r>
    </w:p>
    <w:p w14:paraId="1FACF355" w14:textId="2104E0E5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Интересные факты. Творческое задание в парах.</w:t>
      </w:r>
    </w:p>
    <w:p w14:paraId="533485DC" w14:textId="58992BDE" w:rsid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Пионеры - герои. (1 час)</w:t>
      </w:r>
    </w:p>
    <w:p w14:paraId="5FEB9B2F" w14:textId="64D094D9" w:rsidR="00801B54" w:rsidRDefault="00801B54" w:rsidP="00801B5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Викторина. Изучение подвигов пионеров.</w:t>
      </w:r>
    </w:p>
    <w:p w14:paraId="21F3F6F5" w14:textId="043BCEC2" w:rsidR="00801B54" w:rsidRDefault="00801B54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01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25.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1B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Памятники улиц – увековечили подвиг героев. (1 час)</w:t>
      </w:r>
    </w:p>
    <w:p w14:paraId="0577AA0B" w14:textId="7E1D283C" w:rsidR="00801B54" w:rsidRDefault="00801B54" w:rsidP="004D40D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Картография. Изучение город Мордовии с памятниками героев. Беседа по теме. Интересные факты.</w:t>
      </w:r>
    </w:p>
    <w:p w14:paraId="3F9D74EA" w14:textId="56D0E87B" w:rsidR="004D40D7" w:rsidRDefault="004D40D7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26.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День победы.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27739937" w14:textId="02394CAC" w:rsidR="004D40D7" w:rsidRPr="004D40D7" w:rsidRDefault="004D40D7" w:rsidP="004D40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 победы. Дата прохождения. Беседа по теме. Игра «Я знаю все»</w:t>
      </w:r>
    </w:p>
    <w:p w14:paraId="2A1CE39F" w14:textId="77777777" w:rsidR="004D40D7" w:rsidRDefault="004D40D7" w:rsidP="004D40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EDB693" w14:textId="31552068" w:rsidR="004D40D7" w:rsidRDefault="004D40D7" w:rsidP="004D40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27.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Мордовия сегодня. (1 час)</w:t>
      </w: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C900DC" w14:textId="2FD58010" w:rsidR="004D40D7" w:rsidRDefault="004D40D7" w:rsidP="004D40D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Инновации в родного края. Творческое задание.</w:t>
      </w:r>
    </w:p>
    <w:p w14:paraId="63D7BE19" w14:textId="46A3685C" w:rsidR="004D40D7" w:rsidRDefault="004D40D7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28</w:t>
      </w:r>
      <w:r w:rsidRPr="004D40D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Достопримечательности города Саранска</w:t>
      </w:r>
      <w:r w:rsidRPr="00470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 час)</w:t>
      </w:r>
    </w:p>
    <w:p w14:paraId="05E768A4" w14:textId="3904F06A" w:rsidR="004D40D7" w:rsidRDefault="004D40D7" w:rsidP="004D40D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иллюстраций. Творческое дело.</w:t>
      </w:r>
    </w:p>
    <w:p w14:paraId="0D87D5CC" w14:textId="5808F10A" w:rsidR="004D40D7" w:rsidRDefault="004D40D7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29.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Музеи Мордовии. (1 час)</w:t>
      </w:r>
    </w:p>
    <w:p w14:paraId="6A13F561" w14:textId="77C40CBE" w:rsidR="004D40D7" w:rsidRDefault="004D40D7" w:rsidP="004D40D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Знакомство с музеями и выставками. Анализ изученного. </w:t>
      </w:r>
    </w:p>
    <w:p w14:paraId="3729D228" w14:textId="0402AA3E" w:rsidR="004D40D7" w:rsidRDefault="004D40D7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30.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 в Мордовии. (1 час)</w:t>
      </w:r>
    </w:p>
    <w:p w14:paraId="7549C817" w14:textId="7E1033EB" w:rsidR="004D40D7" w:rsidRPr="004D40D7" w:rsidRDefault="004D40D7" w:rsidP="004D40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Викторина «Разновидности спорта нашей Республики»</w:t>
      </w:r>
    </w:p>
    <w:p w14:paraId="189097A5" w14:textId="77777777" w:rsidR="004D40D7" w:rsidRDefault="004D40D7" w:rsidP="004D40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3202553" w14:textId="7E164F88" w:rsidR="004D40D7" w:rsidRDefault="004D40D7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Знаменитые спортсмены Мордовии (1 час)</w:t>
      </w:r>
    </w:p>
    <w:p w14:paraId="38F61642" w14:textId="6479AA63" w:rsidR="004D40D7" w:rsidRPr="004D40D7" w:rsidRDefault="004D40D7" w:rsidP="004D40D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Биографии спортсменов. Спортивные достижения. Игра «Он знаменит»</w:t>
      </w:r>
    </w:p>
    <w:p w14:paraId="7CA23EB8" w14:textId="77777777" w:rsidR="004D40D7" w:rsidRDefault="004D40D7" w:rsidP="004D40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0C6279" w14:textId="774D252E" w:rsidR="004D40D7" w:rsidRDefault="004D40D7" w:rsidP="00335AEB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32.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Мордовия- спортивный регион. (1 час)</w:t>
      </w:r>
    </w:p>
    <w:p w14:paraId="65985E27" w14:textId="60816636" w:rsidR="004D40D7" w:rsidRPr="00335AEB" w:rsidRDefault="00335AEB" w:rsidP="00335AE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Беседа по теме. Анализ изученного. Викторина.</w:t>
      </w:r>
    </w:p>
    <w:p w14:paraId="4A01E867" w14:textId="77777777" w:rsidR="00335AEB" w:rsidRDefault="00335AEB" w:rsidP="004D40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FBDD91" w14:textId="463D8BA3" w:rsidR="004D40D7" w:rsidRDefault="004D40D7" w:rsidP="00335AEB">
      <w:pPr>
        <w:spacing w:after="0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33.</w:t>
      </w:r>
      <w:r w:rsidRPr="004D40D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Знаменитые земляки </w:t>
      </w:r>
      <w:proofErr w:type="gramStart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( </w:t>
      </w:r>
      <w:proofErr w:type="spellStart"/>
      <w:proofErr w:type="gramEnd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М.Г.Гуреев</w:t>
      </w:r>
      <w:proofErr w:type="spellEnd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М. </w:t>
      </w:r>
      <w:proofErr w:type="spellStart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П.Девятаев</w:t>
      </w:r>
      <w:proofErr w:type="spellEnd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, </w:t>
      </w:r>
      <w:proofErr w:type="spellStart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А.Г.Котов</w:t>
      </w:r>
      <w:proofErr w:type="spellEnd"/>
      <w:r w:rsidRPr="00335AE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) (1 час)</w:t>
      </w:r>
    </w:p>
    <w:p w14:paraId="4222CC59" w14:textId="035E4793" w:rsidR="00335AEB" w:rsidRPr="00335AEB" w:rsidRDefault="00335AEB" w:rsidP="00335AE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5AE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Изучение биографий. Подвиги героев. Творческое дело.</w:t>
      </w:r>
    </w:p>
    <w:p w14:paraId="4EE3CB6B" w14:textId="77777777" w:rsidR="00335AEB" w:rsidRDefault="00335AEB" w:rsidP="004D40D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C42FB2" w14:textId="5D51BE41" w:rsidR="004D40D7" w:rsidRDefault="004D40D7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D40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Подведение итого</w:t>
      </w:r>
      <w:r w:rsidR="0033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</w:t>
      </w:r>
      <w:r w:rsidRPr="004D40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Викторина. (1 час)</w:t>
      </w:r>
    </w:p>
    <w:p w14:paraId="23FCB26F" w14:textId="3056189A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1FAA256" w14:textId="3732A7A4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D5615B9" w14:textId="5A8C1733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4B62D3D2" w14:textId="29650664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3B301C6" w14:textId="2557BB6F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1BE5523" w14:textId="6DD4E1F3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1AED16FF" w14:textId="149807E3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7733B60" w14:textId="0AB9964A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CC74225" w14:textId="53412DD4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687F430" w14:textId="28AF8492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07D922E" w14:textId="1C5DD0F2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56258C7C" w14:textId="798B5034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090CEF4" w14:textId="7E604E6A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4FAD2860" w14:textId="40F2CC0F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D8B257B" w14:textId="1E29A4D8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EA5BF0C" w14:textId="779EFB42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91A1341" w14:textId="68617D40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F0EFBE1" w14:textId="7CE1DBB3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FB650B1" w14:textId="1042A172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673851BA" w14:textId="76A43910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152E1B9E" w14:textId="24E6392B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2F2BE603" w14:textId="77777777" w:rsidR="00335AEB" w:rsidRDefault="00335AEB" w:rsidP="004D40D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4FB522C1" w14:textId="77777777" w:rsidR="00335AEB" w:rsidRPr="004D40D7" w:rsidRDefault="00335AEB" w:rsidP="004D40D7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2C9EAECB" w14:textId="5D69526D" w:rsidR="004D40D7" w:rsidRPr="004D40D7" w:rsidRDefault="004D40D7" w:rsidP="004D40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EB4690" w14:textId="1933A8B1" w:rsidR="00801B54" w:rsidRP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5A1073" w14:textId="13D8F802" w:rsidR="00801B54" w:rsidRPr="00801B54" w:rsidRDefault="00801B54" w:rsidP="00801B5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589CF5" w14:textId="6063BD88" w:rsidR="008647D5" w:rsidRPr="008647D5" w:rsidRDefault="008647D5" w:rsidP="00801B54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A294D3" w14:textId="77777777" w:rsidR="008647D5" w:rsidRPr="008647D5" w:rsidRDefault="008647D5" w:rsidP="008647D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B7B24B" w14:textId="202A1BEA" w:rsidR="008647D5" w:rsidRPr="008647D5" w:rsidRDefault="008647D5" w:rsidP="00CB2F86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b/>
          <w:bCs/>
          <w:color w:val="000000"/>
        </w:rPr>
      </w:pPr>
    </w:p>
    <w:p w14:paraId="7BB1F7EC" w14:textId="77777777" w:rsidR="00AC4AC4" w:rsidRPr="00AC4AC4" w:rsidRDefault="00AC4AC4" w:rsidP="00252734">
      <w:pPr>
        <w:pStyle w:val="c1"/>
        <w:shd w:val="clear" w:color="auto" w:fill="FFFFFF"/>
        <w:spacing w:before="0" w:beforeAutospacing="0" w:after="0" w:afterAutospacing="0"/>
        <w:ind w:left="-850" w:firstLine="424"/>
        <w:rPr>
          <w:b/>
          <w:bCs/>
          <w:color w:val="000000"/>
        </w:rPr>
      </w:pPr>
    </w:p>
    <w:p w14:paraId="70E010F6" w14:textId="77777777" w:rsidR="00252734" w:rsidRPr="00AC4AC4" w:rsidRDefault="00252734" w:rsidP="00252734">
      <w:pPr>
        <w:shd w:val="clear" w:color="auto" w:fill="FFFFFF"/>
        <w:spacing w:before="30" w:after="3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</w:pPr>
    </w:p>
    <w:p w14:paraId="2B7CBC95" w14:textId="312613C3" w:rsidR="00014B77" w:rsidRPr="00335AEB" w:rsidRDefault="00335AEB" w:rsidP="00335AE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планирование. </w:t>
      </w:r>
    </w:p>
    <w:p w14:paraId="1CD0F2DD" w14:textId="56BBD996" w:rsidR="00335AEB" w:rsidRPr="00335AEB" w:rsidRDefault="00335AEB" w:rsidP="00335AEB">
      <w:pPr>
        <w:shd w:val="clear" w:color="auto" w:fill="FFFFFF"/>
        <w:spacing w:before="30" w:after="3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год обучения (34 часа)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478"/>
        <w:gridCol w:w="1634"/>
        <w:gridCol w:w="1423"/>
      </w:tblGrid>
      <w:tr w:rsidR="00F372A9" w:rsidRPr="00335AEB" w14:paraId="507EBCB7" w14:textId="5140067C" w:rsidTr="00F372A9">
        <w:tc>
          <w:tcPr>
            <w:tcW w:w="900" w:type="dxa"/>
          </w:tcPr>
          <w:p w14:paraId="40963445" w14:textId="604E5170" w:rsidR="00F372A9" w:rsidRPr="00335AEB" w:rsidRDefault="00F372A9" w:rsidP="008B51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78" w:type="dxa"/>
          </w:tcPr>
          <w:p w14:paraId="5D601102" w14:textId="2DB6F0D8" w:rsidR="00F372A9" w:rsidRPr="00335AEB" w:rsidRDefault="00F372A9" w:rsidP="008B518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Темы занятий</w:t>
            </w:r>
          </w:p>
        </w:tc>
        <w:tc>
          <w:tcPr>
            <w:tcW w:w="1634" w:type="dxa"/>
          </w:tcPr>
          <w:p w14:paraId="497960AE" w14:textId="32E51FFF" w:rsidR="00F372A9" w:rsidRPr="00335AEB" w:rsidRDefault="00F372A9" w:rsidP="00F372A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д</w:t>
            </w: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</w:t>
            </w:r>
          </w:p>
        </w:tc>
        <w:tc>
          <w:tcPr>
            <w:tcW w:w="1333" w:type="dxa"/>
          </w:tcPr>
          <w:p w14:paraId="2045B4DD" w14:textId="5594FB3F" w:rsidR="00F372A9" w:rsidRDefault="00F372A9" w:rsidP="00F372A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дата</w:t>
            </w:r>
          </w:p>
        </w:tc>
      </w:tr>
      <w:tr w:rsidR="00F372A9" w:rsidRPr="00335AEB" w14:paraId="17828B06" w14:textId="2D3858C1" w:rsidTr="00F372A9">
        <w:tc>
          <w:tcPr>
            <w:tcW w:w="900" w:type="dxa"/>
          </w:tcPr>
          <w:p w14:paraId="291A9997" w14:textId="20736A1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8" w:type="dxa"/>
          </w:tcPr>
          <w:p w14:paraId="7C82F8EA" w14:textId="53DB800F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родословная. Моя Родина.</w:t>
            </w:r>
          </w:p>
        </w:tc>
        <w:tc>
          <w:tcPr>
            <w:tcW w:w="1634" w:type="dxa"/>
          </w:tcPr>
          <w:p w14:paraId="479418A7" w14:textId="3C89E749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05.09.2023г</w:t>
            </w:r>
          </w:p>
        </w:tc>
        <w:tc>
          <w:tcPr>
            <w:tcW w:w="1333" w:type="dxa"/>
          </w:tcPr>
          <w:p w14:paraId="65B1AF1D" w14:textId="2084DD56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05.09.2023г</w:t>
            </w:r>
          </w:p>
        </w:tc>
      </w:tr>
      <w:tr w:rsidR="00F372A9" w:rsidRPr="00335AEB" w14:paraId="3577B06A" w14:textId="6C97E4EB" w:rsidTr="00F372A9">
        <w:tc>
          <w:tcPr>
            <w:tcW w:w="900" w:type="dxa"/>
          </w:tcPr>
          <w:p w14:paraId="061C1C2E" w14:textId="06B9CC1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8" w:type="dxa"/>
          </w:tcPr>
          <w:p w14:paraId="7F71D09F" w14:textId="02C34F5E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людей в прошлом</w:t>
            </w:r>
          </w:p>
        </w:tc>
        <w:tc>
          <w:tcPr>
            <w:tcW w:w="1634" w:type="dxa"/>
          </w:tcPr>
          <w:p w14:paraId="4C5D61A4" w14:textId="22017F42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12.09.2023г</w:t>
            </w:r>
          </w:p>
        </w:tc>
        <w:tc>
          <w:tcPr>
            <w:tcW w:w="1333" w:type="dxa"/>
          </w:tcPr>
          <w:p w14:paraId="1A35EF1A" w14:textId="2E0AC076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12.09.2023г</w:t>
            </w:r>
          </w:p>
        </w:tc>
      </w:tr>
      <w:tr w:rsidR="00F372A9" w:rsidRPr="00335AEB" w14:paraId="09BACA94" w14:textId="2222894C" w:rsidTr="00F372A9">
        <w:tc>
          <w:tcPr>
            <w:tcW w:w="900" w:type="dxa"/>
          </w:tcPr>
          <w:p w14:paraId="4BB79232" w14:textId="20D7A976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8" w:type="dxa"/>
          </w:tcPr>
          <w:p w14:paraId="5C707123" w14:textId="1AE9FB26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Первобытный посёлок</w:t>
            </w:r>
          </w:p>
        </w:tc>
        <w:tc>
          <w:tcPr>
            <w:tcW w:w="1634" w:type="dxa"/>
          </w:tcPr>
          <w:p w14:paraId="60B137E9" w14:textId="3DE635F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19.09.2023г</w:t>
            </w:r>
          </w:p>
        </w:tc>
        <w:tc>
          <w:tcPr>
            <w:tcW w:w="1333" w:type="dxa"/>
          </w:tcPr>
          <w:p w14:paraId="21F9DBB6" w14:textId="4A7ED62B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19.09.2023г</w:t>
            </w:r>
          </w:p>
        </w:tc>
      </w:tr>
      <w:tr w:rsidR="00F372A9" w:rsidRPr="00335AEB" w14:paraId="5752098B" w14:textId="096EAA50" w:rsidTr="00F372A9">
        <w:tc>
          <w:tcPr>
            <w:tcW w:w="900" w:type="dxa"/>
          </w:tcPr>
          <w:p w14:paraId="5DFA3694" w14:textId="0C8CC732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8" w:type="dxa"/>
          </w:tcPr>
          <w:p w14:paraId="630CA90D" w14:textId="29E1DC5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Древние стоянки на территории Мордовии</w:t>
            </w:r>
          </w:p>
        </w:tc>
        <w:tc>
          <w:tcPr>
            <w:tcW w:w="1634" w:type="dxa"/>
          </w:tcPr>
          <w:p w14:paraId="77BE3707" w14:textId="5D926A3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26.092023г</w:t>
            </w:r>
          </w:p>
        </w:tc>
        <w:tc>
          <w:tcPr>
            <w:tcW w:w="1333" w:type="dxa"/>
          </w:tcPr>
          <w:p w14:paraId="758886B1" w14:textId="77B905B9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26.09.2023г</w:t>
            </w:r>
          </w:p>
        </w:tc>
      </w:tr>
      <w:tr w:rsidR="00F372A9" w:rsidRPr="00335AEB" w14:paraId="4D2B0727" w14:textId="11A42705" w:rsidTr="00F372A9">
        <w:tc>
          <w:tcPr>
            <w:tcW w:w="900" w:type="dxa"/>
          </w:tcPr>
          <w:p w14:paraId="0144F909" w14:textId="0FC28CE7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8" w:type="dxa"/>
          </w:tcPr>
          <w:p w14:paraId="4E127216" w14:textId="287CD73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Расселение народов. Этнонимы</w:t>
            </w:r>
          </w:p>
        </w:tc>
        <w:tc>
          <w:tcPr>
            <w:tcW w:w="1634" w:type="dxa"/>
          </w:tcPr>
          <w:p w14:paraId="34AF8917" w14:textId="68037A90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03.10.2023г</w:t>
            </w:r>
          </w:p>
        </w:tc>
        <w:tc>
          <w:tcPr>
            <w:tcW w:w="1333" w:type="dxa"/>
          </w:tcPr>
          <w:p w14:paraId="6179A1E3" w14:textId="06050F31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03.10.2023г</w:t>
            </w:r>
          </w:p>
        </w:tc>
      </w:tr>
      <w:tr w:rsidR="00F372A9" w:rsidRPr="00335AEB" w14:paraId="6B77BB12" w14:textId="12446EB7" w:rsidTr="00F372A9">
        <w:tc>
          <w:tcPr>
            <w:tcW w:w="900" w:type="dxa"/>
          </w:tcPr>
          <w:p w14:paraId="06BE4E2B" w14:textId="35A43530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45433836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8" w:type="dxa"/>
          </w:tcPr>
          <w:p w14:paraId="4DC989C8" w14:textId="125281AB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Нашествие монголо- татар. Борьба коренных народов.</w:t>
            </w:r>
          </w:p>
        </w:tc>
        <w:tc>
          <w:tcPr>
            <w:tcW w:w="1634" w:type="dxa"/>
          </w:tcPr>
          <w:p w14:paraId="47B7A668" w14:textId="52B7356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10.10.2023г</w:t>
            </w:r>
          </w:p>
        </w:tc>
        <w:tc>
          <w:tcPr>
            <w:tcW w:w="1333" w:type="dxa"/>
          </w:tcPr>
          <w:p w14:paraId="66580F83" w14:textId="4CCD943B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10.10.2023г</w:t>
            </w:r>
          </w:p>
        </w:tc>
      </w:tr>
      <w:bookmarkEnd w:id="2"/>
      <w:tr w:rsidR="00F372A9" w:rsidRPr="00335AEB" w14:paraId="14675BD6" w14:textId="5B57F4CC" w:rsidTr="00F372A9">
        <w:tc>
          <w:tcPr>
            <w:tcW w:w="900" w:type="dxa"/>
          </w:tcPr>
          <w:p w14:paraId="6B5092D4" w14:textId="77993FE9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8" w:type="dxa"/>
          </w:tcPr>
          <w:p w14:paraId="0D1DC16F" w14:textId="1521DE4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Присоединение мордовских земель к русским княжествам.</w:t>
            </w:r>
          </w:p>
        </w:tc>
        <w:tc>
          <w:tcPr>
            <w:tcW w:w="1634" w:type="dxa"/>
          </w:tcPr>
          <w:p w14:paraId="499280E3" w14:textId="1432195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17.10.2023г</w:t>
            </w:r>
          </w:p>
        </w:tc>
        <w:tc>
          <w:tcPr>
            <w:tcW w:w="1333" w:type="dxa"/>
          </w:tcPr>
          <w:p w14:paraId="585718A4" w14:textId="5C3A5B81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17.10.2023г</w:t>
            </w:r>
          </w:p>
        </w:tc>
      </w:tr>
      <w:tr w:rsidR="00F372A9" w:rsidRPr="00335AEB" w14:paraId="4BFB50EC" w14:textId="20591FF3" w:rsidTr="00F372A9">
        <w:tc>
          <w:tcPr>
            <w:tcW w:w="900" w:type="dxa"/>
          </w:tcPr>
          <w:p w14:paraId="0F6AAEEB" w14:textId="71F543B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8" w:type="dxa"/>
          </w:tcPr>
          <w:p w14:paraId="0AC51C48" w14:textId="742D91DF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с Казанским ханством.</w:t>
            </w:r>
          </w:p>
        </w:tc>
        <w:tc>
          <w:tcPr>
            <w:tcW w:w="1634" w:type="dxa"/>
          </w:tcPr>
          <w:p w14:paraId="46DA9E65" w14:textId="0D2AECE7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24.10.2023г.</w:t>
            </w:r>
          </w:p>
        </w:tc>
        <w:tc>
          <w:tcPr>
            <w:tcW w:w="1333" w:type="dxa"/>
          </w:tcPr>
          <w:p w14:paraId="162B74FD" w14:textId="37CE49D3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24.10.2023г</w:t>
            </w:r>
          </w:p>
        </w:tc>
      </w:tr>
      <w:tr w:rsidR="00F372A9" w:rsidRPr="00335AEB" w14:paraId="4D937DA2" w14:textId="1C33BADF" w:rsidTr="00F372A9">
        <w:tc>
          <w:tcPr>
            <w:tcW w:w="900" w:type="dxa"/>
          </w:tcPr>
          <w:p w14:paraId="0C8EC405" w14:textId="6933E33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8" w:type="dxa"/>
          </w:tcPr>
          <w:p w14:paraId="5C02A1E5" w14:textId="2E8A78D6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древней мордвы.</w:t>
            </w:r>
          </w:p>
        </w:tc>
        <w:tc>
          <w:tcPr>
            <w:tcW w:w="1634" w:type="dxa"/>
          </w:tcPr>
          <w:p w14:paraId="6C09C33A" w14:textId="2D262869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07.11.2023г</w:t>
            </w:r>
          </w:p>
        </w:tc>
        <w:tc>
          <w:tcPr>
            <w:tcW w:w="1333" w:type="dxa"/>
          </w:tcPr>
          <w:p w14:paraId="0794AFE4" w14:textId="66FC905F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07.11.2023г</w:t>
            </w:r>
          </w:p>
        </w:tc>
      </w:tr>
      <w:tr w:rsidR="00F372A9" w:rsidRPr="00335AEB" w14:paraId="6F7ACA38" w14:textId="6E2C7E1D" w:rsidTr="00F372A9">
        <w:tc>
          <w:tcPr>
            <w:tcW w:w="900" w:type="dxa"/>
          </w:tcPr>
          <w:p w14:paraId="636F93A6" w14:textId="6B4E883E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8" w:type="dxa"/>
          </w:tcPr>
          <w:p w14:paraId="4A804077" w14:textId="26BB10F1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 одежда.</w:t>
            </w:r>
          </w:p>
        </w:tc>
        <w:tc>
          <w:tcPr>
            <w:tcW w:w="1634" w:type="dxa"/>
          </w:tcPr>
          <w:p w14:paraId="3535E40E" w14:textId="6FDB92E9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14.11.2023г</w:t>
            </w:r>
          </w:p>
        </w:tc>
        <w:tc>
          <w:tcPr>
            <w:tcW w:w="1333" w:type="dxa"/>
          </w:tcPr>
          <w:p w14:paraId="3BEF18E5" w14:textId="117788E9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14.11.2023г</w:t>
            </w:r>
          </w:p>
        </w:tc>
      </w:tr>
      <w:tr w:rsidR="00F372A9" w:rsidRPr="00335AEB" w14:paraId="03D4DCB7" w14:textId="5E9AD47E" w:rsidTr="00F372A9">
        <w:tc>
          <w:tcPr>
            <w:tcW w:w="900" w:type="dxa"/>
          </w:tcPr>
          <w:p w14:paraId="15EBE935" w14:textId="7334A7FD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78" w:type="dxa"/>
          </w:tcPr>
          <w:p w14:paraId="165E61B6" w14:textId="297CB171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культура мордвы.</w:t>
            </w:r>
          </w:p>
        </w:tc>
        <w:tc>
          <w:tcPr>
            <w:tcW w:w="1634" w:type="dxa"/>
          </w:tcPr>
          <w:p w14:paraId="3DD73339" w14:textId="35A0DD03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21.11.2023г</w:t>
            </w:r>
          </w:p>
        </w:tc>
        <w:tc>
          <w:tcPr>
            <w:tcW w:w="1333" w:type="dxa"/>
          </w:tcPr>
          <w:p w14:paraId="74D6D4AA" w14:textId="27112AE9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21.11.2023г</w:t>
            </w:r>
          </w:p>
        </w:tc>
      </w:tr>
      <w:tr w:rsidR="00F372A9" w:rsidRPr="00335AEB" w14:paraId="02F7F532" w14:textId="70A9775D" w:rsidTr="00F372A9">
        <w:tc>
          <w:tcPr>
            <w:tcW w:w="900" w:type="dxa"/>
          </w:tcPr>
          <w:p w14:paraId="23075CF0" w14:textId="7630BF40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78" w:type="dxa"/>
          </w:tcPr>
          <w:p w14:paraId="6C851623" w14:textId="697ABBCD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сторожевых черт.</w:t>
            </w:r>
          </w:p>
        </w:tc>
        <w:tc>
          <w:tcPr>
            <w:tcW w:w="1634" w:type="dxa"/>
          </w:tcPr>
          <w:p w14:paraId="48AF2A56" w14:textId="609E998A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28.11.2023г</w:t>
            </w:r>
          </w:p>
        </w:tc>
        <w:tc>
          <w:tcPr>
            <w:tcW w:w="1333" w:type="dxa"/>
          </w:tcPr>
          <w:p w14:paraId="3055237F" w14:textId="59781471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28.11.2023г</w:t>
            </w:r>
          </w:p>
        </w:tc>
      </w:tr>
      <w:tr w:rsidR="00F372A9" w:rsidRPr="00335AEB" w14:paraId="464CB18F" w14:textId="4D3F8A97" w:rsidTr="00F372A9">
        <w:tc>
          <w:tcPr>
            <w:tcW w:w="900" w:type="dxa"/>
          </w:tcPr>
          <w:p w14:paraId="52106D6E" w14:textId="14F23DE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45434622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78" w:type="dxa"/>
          </w:tcPr>
          <w:p w14:paraId="5B43043A" w14:textId="3E43E39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мордвы в крестьянской войне под предводительством Ивана Болотникова.</w:t>
            </w:r>
          </w:p>
        </w:tc>
        <w:tc>
          <w:tcPr>
            <w:tcW w:w="1634" w:type="dxa"/>
          </w:tcPr>
          <w:p w14:paraId="35061B29" w14:textId="1377C781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05.12.2023г</w:t>
            </w:r>
          </w:p>
        </w:tc>
        <w:tc>
          <w:tcPr>
            <w:tcW w:w="1333" w:type="dxa"/>
          </w:tcPr>
          <w:p w14:paraId="19B49953" w14:textId="7DD00690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05.12.2023г</w:t>
            </w:r>
          </w:p>
        </w:tc>
      </w:tr>
      <w:bookmarkEnd w:id="3"/>
      <w:tr w:rsidR="00F372A9" w:rsidRPr="00335AEB" w14:paraId="0CB416BF" w14:textId="406AD028" w:rsidTr="00F372A9">
        <w:tc>
          <w:tcPr>
            <w:tcW w:w="900" w:type="dxa"/>
          </w:tcPr>
          <w:p w14:paraId="65129670" w14:textId="3D989E23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78" w:type="dxa"/>
          </w:tcPr>
          <w:p w14:paraId="1522373C" w14:textId="4878774D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Великий флотоводец России.</w:t>
            </w:r>
          </w:p>
        </w:tc>
        <w:tc>
          <w:tcPr>
            <w:tcW w:w="1634" w:type="dxa"/>
          </w:tcPr>
          <w:p w14:paraId="5CADA587" w14:textId="694CB9EB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12.12.2023г</w:t>
            </w:r>
          </w:p>
        </w:tc>
        <w:tc>
          <w:tcPr>
            <w:tcW w:w="1333" w:type="dxa"/>
          </w:tcPr>
          <w:p w14:paraId="5CC0618D" w14:textId="61321F4C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12.12.2023г</w:t>
            </w:r>
          </w:p>
        </w:tc>
      </w:tr>
      <w:tr w:rsidR="00F372A9" w:rsidRPr="00335AEB" w14:paraId="1EDA6196" w14:textId="5B6B41F3" w:rsidTr="00F372A9">
        <w:tc>
          <w:tcPr>
            <w:tcW w:w="900" w:type="dxa"/>
          </w:tcPr>
          <w:p w14:paraId="1E4E140C" w14:textId="09A55772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78" w:type="dxa"/>
          </w:tcPr>
          <w:p w14:paraId="3463E0D5" w14:textId="4DB07E9E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_Hlk145434814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</w:t>
            </w:r>
            <w:proofErr w:type="gramStart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революционист</w:t>
            </w:r>
            <w:proofErr w:type="spellEnd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А. И. Полежаев.</w:t>
            </w:r>
            <w:bookmarkEnd w:id="4"/>
          </w:p>
        </w:tc>
        <w:tc>
          <w:tcPr>
            <w:tcW w:w="1634" w:type="dxa"/>
          </w:tcPr>
          <w:p w14:paraId="76B5285D" w14:textId="43990909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19.12.2023г</w:t>
            </w:r>
          </w:p>
        </w:tc>
        <w:tc>
          <w:tcPr>
            <w:tcW w:w="1333" w:type="dxa"/>
          </w:tcPr>
          <w:p w14:paraId="3CCDFE6A" w14:textId="73995A0E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19.12.2023г</w:t>
            </w:r>
          </w:p>
        </w:tc>
      </w:tr>
      <w:tr w:rsidR="00F372A9" w:rsidRPr="00335AEB" w14:paraId="25142027" w14:textId="45A5FB01" w:rsidTr="00F372A9">
        <w:tc>
          <w:tcPr>
            <w:tcW w:w="900" w:type="dxa"/>
          </w:tcPr>
          <w:p w14:paraId="2F3B83EC" w14:textId="6E2D0E7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Hlk145434887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78" w:type="dxa"/>
          </w:tcPr>
          <w:p w14:paraId="1940B134" w14:textId="2372FB35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П. Огарёв. Клятва на Воробьевых горах.</w:t>
            </w:r>
          </w:p>
        </w:tc>
        <w:tc>
          <w:tcPr>
            <w:tcW w:w="1634" w:type="dxa"/>
          </w:tcPr>
          <w:p w14:paraId="61DAE1C5" w14:textId="6D051494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26.12.2023г</w:t>
            </w:r>
          </w:p>
        </w:tc>
        <w:tc>
          <w:tcPr>
            <w:tcW w:w="1333" w:type="dxa"/>
          </w:tcPr>
          <w:p w14:paraId="0B9B2EAE" w14:textId="1A99D528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26.12.2023г</w:t>
            </w:r>
          </w:p>
        </w:tc>
      </w:tr>
      <w:bookmarkEnd w:id="5"/>
      <w:tr w:rsidR="00F372A9" w:rsidRPr="00335AEB" w14:paraId="1E6A6018" w14:textId="5B5A9077" w:rsidTr="00F372A9">
        <w:tc>
          <w:tcPr>
            <w:tcW w:w="900" w:type="dxa"/>
          </w:tcPr>
          <w:p w14:paraId="4997680E" w14:textId="2D3D86F6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78" w:type="dxa"/>
          </w:tcPr>
          <w:p w14:paraId="507FB29B" w14:textId="2B811E4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_Hlk145435107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Е. </w:t>
            </w:r>
            <w:proofErr w:type="spellStart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Евсевьев</w:t>
            </w:r>
            <w:proofErr w:type="spellEnd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первый мордовский учёный и просветитель.</w:t>
            </w:r>
            <w:bookmarkEnd w:id="6"/>
          </w:p>
        </w:tc>
        <w:tc>
          <w:tcPr>
            <w:tcW w:w="1634" w:type="dxa"/>
          </w:tcPr>
          <w:p w14:paraId="4DF3D620" w14:textId="697C98AA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09.01.2024г</w:t>
            </w:r>
          </w:p>
        </w:tc>
        <w:tc>
          <w:tcPr>
            <w:tcW w:w="1333" w:type="dxa"/>
          </w:tcPr>
          <w:p w14:paraId="3C651B78" w14:textId="2C0E2F44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09.01.2024г</w:t>
            </w:r>
          </w:p>
        </w:tc>
      </w:tr>
      <w:tr w:rsidR="00F372A9" w:rsidRPr="00335AEB" w14:paraId="50ADFE55" w14:textId="0DDB9633" w:rsidTr="00F372A9">
        <w:tc>
          <w:tcPr>
            <w:tcW w:w="900" w:type="dxa"/>
          </w:tcPr>
          <w:p w14:paraId="7B27131B" w14:textId="622BFA8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_Hlk145435204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78" w:type="dxa"/>
          </w:tcPr>
          <w:p w14:paraId="2514F8EF" w14:textId="74B372ED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войны. Герои – пограничники.</w:t>
            </w:r>
          </w:p>
        </w:tc>
        <w:tc>
          <w:tcPr>
            <w:tcW w:w="1634" w:type="dxa"/>
          </w:tcPr>
          <w:p w14:paraId="309EA1B2" w14:textId="28643260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16.01.2024г</w:t>
            </w:r>
          </w:p>
        </w:tc>
        <w:tc>
          <w:tcPr>
            <w:tcW w:w="1333" w:type="dxa"/>
          </w:tcPr>
          <w:p w14:paraId="3C1DE092" w14:textId="1DD39B8D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16.01.2024г</w:t>
            </w:r>
          </w:p>
        </w:tc>
      </w:tr>
      <w:tr w:rsidR="00F372A9" w:rsidRPr="00335AEB" w14:paraId="5BA8343C" w14:textId="613D03CC" w:rsidTr="00F372A9">
        <w:tc>
          <w:tcPr>
            <w:tcW w:w="900" w:type="dxa"/>
          </w:tcPr>
          <w:p w14:paraId="42C9FFAD" w14:textId="253EC22D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78" w:type="dxa"/>
          </w:tcPr>
          <w:p w14:paraId="5A62572E" w14:textId="1361AC3D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Героические подвиги.</w:t>
            </w:r>
          </w:p>
        </w:tc>
        <w:tc>
          <w:tcPr>
            <w:tcW w:w="1634" w:type="dxa"/>
          </w:tcPr>
          <w:p w14:paraId="09B764F1" w14:textId="505D92B7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23.01.2024г</w:t>
            </w:r>
          </w:p>
        </w:tc>
        <w:tc>
          <w:tcPr>
            <w:tcW w:w="1333" w:type="dxa"/>
          </w:tcPr>
          <w:p w14:paraId="7CC7A33D" w14:textId="7EE6A216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23.01.2024г</w:t>
            </w:r>
          </w:p>
        </w:tc>
      </w:tr>
      <w:bookmarkEnd w:id="7"/>
      <w:tr w:rsidR="00F372A9" w:rsidRPr="00335AEB" w14:paraId="5991B5D5" w14:textId="11CE5E36" w:rsidTr="00F372A9">
        <w:tc>
          <w:tcPr>
            <w:tcW w:w="900" w:type="dxa"/>
          </w:tcPr>
          <w:p w14:paraId="0114058F" w14:textId="0404A5CE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78" w:type="dxa"/>
          </w:tcPr>
          <w:p w14:paraId="7825E6E2" w14:textId="07C1103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Мордовия – фронту.</w:t>
            </w:r>
          </w:p>
        </w:tc>
        <w:tc>
          <w:tcPr>
            <w:tcW w:w="1634" w:type="dxa"/>
          </w:tcPr>
          <w:p w14:paraId="6117652F" w14:textId="47C60AE3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30.01.2024г</w:t>
            </w:r>
          </w:p>
        </w:tc>
        <w:tc>
          <w:tcPr>
            <w:tcW w:w="1333" w:type="dxa"/>
          </w:tcPr>
          <w:p w14:paraId="35010B9E" w14:textId="2BD614B3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30.01.2024г</w:t>
            </w:r>
          </w:p>
        </w:tc>
      </w:tr>
      <w:tr w:rsidR="00F372A9" w:rsidRPr="00335AEB" w14:paraId="773A70EA" w14:textId="0427899D" w:rsidTr="00F372A9">
        <w:tc>
          <w:tcPr>
            <w:tcW w:w="900" w:type="dxa"/>
          </w:tcPr>
          <w:p w14:paraId="7D673BED" w14:textId="1FB980A3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" w:name="_Hlk145435463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78" w:type="dxa"/>
          </w:tcPr>
          <w:p w14:paraId="7C72ECC7" w14:textId="16E47675" w:rsidR="00F372A9" w:rsidRPr="00335AEB" w:rsidRDefault="00F372A9" w:rsidP="00FD30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Мордовская стрелковая дивизия.</w:t>
            </w:r>
          </w:p>
        </w:tc>
        <w:tc>
          <w:tcPr>
            <w:tcW w:w="1634" w:type="dxa"/>
          </w:tcPr>
          <w:p w14:paraId="5FF28DE5" w14:textId="69B9E8E3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06.02.2024г</w:t>
            </w:r>
          </w:p>
        </w:tc>
        <w:tc>
          <w:tcPr>
            <w:tcW w:w="1333" w:type="dxa"/>
          </w:tcPr>
          <w:p w14:paraId="7BD6FE02" w14:textId="71303C30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06.02.2024г</w:t>
            </w:r>
          </w:p>
        </w:tc>
      </w:tr>
      <w:bookmarkEnd w:id="8"/>
      <w:tr w:rsidR="00F372A9" w:rsidRPr="00335AEB" w14:paraId="78862F0D" w14:textId="01DB98DA" w:rsidTr="00F372A9">
        <w:tc>
          <w:tcPr>
            <w:tcW w:w="900" w:type="dxa"/>
          </w:tcPr>
          <w:p w14:paraId="0ADCB8A2" w14:textId="587221F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78" w:type="dxa"/>
          </w:tcPr>
          <w:p w14:paraId="50A3C477" w14:textId="5F6E065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" w:name="_Hlk145435562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земляки- Герои Советского союза.</w:t>
            </w:r>
            <w:bookmarkEnd w:id="9"/>
          </w:p>
        </w:tc>
        <w:tc>
          <w:tcPr>
            <w:tcW w:w="1634" w:type="dxa"/>
          </w:tcPr>
          <w:p w14:paraId="35B4EA1D" w14:textId="10EBB712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13.02.2024г</w:t>
            </w:r>
          </w:p>
        </w:tc>
        <w:tc>
          <w:tcPr>
            <w:tcW w:w="1333" w:type="dxa"/>
          </w:tcPr>
          <w:p w14:paraId="60839C10" w14:textId="04B63731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13.02.2024г</w:t>
            </w:r>
          </w:p>
        </w:tc>
      </w:tr>
      <w:tr w:rsidR="00F372A9" w:rsidRPr="00335AEB" w14:paraId="2E2966A6" w14:textId="34070CD9" w:rsidTr="00F372A9">
        <w:tc>
          <w:tcPr>
            <w:tcW w:w="900" w:type="dxa"/>
          </w:tcPr>
          <w:p w14:paraId="58A25FC3" w14:textId="56F2E987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_Hlk145435648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78" w:type="dxa"/>
          </w:tcPr>
          <w:p w14:paraId="6840B3B9" w14:textId="72DCD3D2" w:rsidR="00F372A9" w:rsidRPr="00335AEB" w:rsidRDefault="00F372A9" w:rsidP="004701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Прославленные полководцы – уроженцы Мордовии.</w:t>
            </w:r>
          </w:p>
        </w:tc>
        <w:tc>
          <w:tcPr>
            <w:tcW w:w="1634" w:type="dxa"/>
          </w:tcPr>
          <w:p w14:paraId="153BB207" w14:textId="7C8DD23D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20.02.2024г</w:t>
            </w:r>
          </w:p>
        </w:tc>
        <w:tc>
          <w:tcPr>
            <w:tcW w:w="1333" w:type="dxa"/>
          </w:tcPr>
          <w:p w14:paraId="0D84B50E" w14:textId="7140F518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20.02.2024г</w:t>
            </w:r>
          </w:p>
        </w:tc>
      </w:tr>
      <w:bookmarkEnd w:id="10"/>
      <w:tr w:rsidR="00F372A9" w:rsidRPr="00335AEB" w14:paraId="0C18557C" w14:textId="372293DB" w:rsidTr="00F372A9">
        <w:tc>
          <w:tcPr>
            <w:tcW w:w="900" w:type="dxa"/>
          </w:tcPr>
          <w:p w14:paraId="0AA60441" w14:textId="511122F6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78" w:type="dxa"/>
          </w:tcPr>
          <w:p w14:paraId="1DFDE4B7" w14:textId="56982F58" w:rsidR="00F372A9" w:rsidRPr="00335AEB" w:rsidRDefault="00F372A9" w:rsidP="004701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_Hlk145435761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Пионеры - герои.</w:t>
            </w:r>
            <w:bookmarkEnd w:id="11"/>
          </w:p>
        </w:tc>
        <w:tc>
          <w:tcPr>
            <w:tcW w:w="1634" w:type="dxa"/>
          </w:tcPr>
          <w:p w14:paraId="303C15AD" w14:textId="4E3FFA20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27.02.2024г</w:t>
            </w:r>
          </w:p>
        </w:tc>
        <w:tc>
          <w:tcPr>
            <w:tcW w:w="1333" w:type="dxa"/>
          </w:tcPr>
          <w:p w14:paraId="448F141F" w14:textId="3DBDA195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27.02.2024г</w:t>
            </w:r>
          </w:p>
        </w:tc>
      </w:tr>
      <w:tr w:rsidR="00F372A9" w:rsidRPr="00335AEB" w14:paraId="2B5B2ACF" w14:textId="4003C1C1" w:rsidTr="00F372A9">
        <w:tc>
          <w:tcPr>
            <w:tcW w:w="900" w:type="dxa"/>
          </w:tcPr>
          <w:p w14:paraId="554C56CB" w14:textId="0AA4CFDB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_Hlk145435845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78" w:type="dxa"/>
          </w:tcPr>
          <w:p w14:paraId="6CAA908C" w14:textId="3CB529C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улиц – увековечили подвиг героев.</w:t>
            </w:r>
          </w:p>
        </w:tc>
        <w:tc>
          <w:tcPr>
            <w:tcW w:w="1634" w:type="dxa"/>
          </w:tcPr>
          <w:p w14:paraId="66782CCA" w14:textId="2998F046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05.03.2024г</w:t>
            </w:r>
          </w:p>
        </w:tc>
        <w:tc>
          <w:tcPr>
            <w:tcW w:w="1333" w:type="dxa"/>
          </w:tcPr>
          <w:p w14:paraId="6B2CD071" w14:textId="01B8738B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05.03.2024г</w:t>
            </w:r>
          </w:p>
        </w:tc>
      </w:tr>
      <w:bookmarkEnd w:id="12"/>
      <w:tr w:rsidR="00F372A9" w:rsidRPr="00335AEB" w14:paraId="40123FD4" w14:textId="31457C42" w:rsidTr="00F372A9">
        <w:tc>
          <w:tcPr>
            <w:tcW w:w="900" w:type="dxa"/>
          </w:tcPr>
          <w:p w14:paraId="6BF873FB" w14:textId="378EABE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78" w:type="dxa"/>
          </w:tcPr>
          <w:p w14:paraId="35866151" w14:textId="27974A2F" w:rsidR="00F372A9" w:rsidRPr="00335AEB" w:rsidRDefault="00F372A9" w:rsidP="004701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победы.</w:t>
            </w:r>
          </w:p>
        </w:tc>
        <w:tc>
          <w:tcPr>
            <w:tcW w:w="1634" w:type="dxa"/>
          </w:tcPr>
          <w:p w14:paraId="7F502116" w14:textId="7CFD604A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12.03.2024г</w:t>
            </w:r>
          </w:p>
        </w:tc>
        <w:tc>
          <w:tcPr>
            <w:tcW w:w="1333" w:type="dxa"/>
          </w:tcPr>
          <w:p w14:paraId="51BCB788" w14:textId="197A0AE2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12.03.2024г</w:t>
            </w:r>
          </w:p>
        </w:tc>
      </w:tr>
      <w:tr w:rsidR="00F372A9" w:rsidRPr="00335AEB" w14:paraId="754970B4" w14:textId="4FD9C827" w:rsidTr="00F372A9">
        <w:tc>
          <w:tcPr>
            <w:tcW w:w="900" w:type="dxa"/>
          </w:tcPr>
          <w:p w14:paraId="7DB9366C" w14:textId="791161E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78" w:type="dxa"/>
          </w:tcPr>
          <w:p w14:paraId="4569C066" w14:textId="4BBAAD15" w:rsidR="00F372A9" w:rsidRPr="00335AEB" w:rsidRDefault="00F372A9" w:rsidP="004701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Мордовия сегодня.</w:t>
            </w:r>
          </w:p>
        </w:tc>
        <w:tc>
          <w:tcPr>
            <w:tcW w:w="1634" w:type="dxa"/>
          </w:tcPr>
          <w:p w14:paraId="0506E9F1" w14:textId="7F42AB10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19.03.2024г</w:t>
            </w:r>
          </w:p>
        </w:tc>
        <w:tc>
          <w:tcPr>
            <w:tcW w:w="1333" w:type="dxa"/>
          </w:tcPr>
          <w:p w14:paraId="70E061A6" w14:textId="041D4F1E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19.03.2024г</w:t>
            </w:r>
          </w:p>
        </w:tc>
      </w:tr>
      <w:tr w:rsidR="00F372A9" w:rsidRPr="00335AEB" w14:paraId="3DF05259" w14:textId="6B0F0334" w:rsidTr="00F372A9">
        <w:tc>
          <w:tcPr>
            <w:tcW w:w="900" w:type="dxa"/>
          </w:tcPr>
          <w:p w14:paraId="73D52A1A" w14:textId="6BD2BAEF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3" w:name="_Hlk145436099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78" w:type="dxa"/>
          </w:tcPr>
          <w:p w14:paraId="53BD1F54" w14:textId="2290B2E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города Саранска.</w:t>
            </w:r>
          </w:p>
        </w:tc>
        <w:tc>
          <w:tcPr>
            <w:tcW w:w="1634" w:type="dxa"/>
          </w:tcPr>
          <w:p w14:paraId="1967CB56" w14:textId="086393DA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02.04.2024г</w:t>
            </w:r>
          </w:p>
        </w:tc>
        <w:tc>
          <w:tcPr>
            <w:tcW w:w="1333" w:type="dxa"/>
          </w:tcPr>
          <w:p w14:paraId="39FAE34B" w14:textId="5BBC23C6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02.04.2024г</w:t>
            </w:r>
          </w:p>
        </w:tc>
      </w:tr>
      <w:bookmarkEnd w:id="13"/>
      <w:tr w:rsidR="00F372A9" w:rsidRPr="00335AEB" w14:paraId="3D12D425" w14:textId="68EE8265" w:rsidTr="00F372A9">
        <w:tc>
          <w:tcPr>
            <w:tcW w:w="900" w:type="dxa"/>
          </w:tcPr>
          <w:p w14:paraId="0CC17651" w14:textId="37D02C5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78" w:type="dxa"/>
          </w:tcPr>
          <w:p w14:paraId="74E4AD8F" w14:textId="1FBB4380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4" w:name="_Hlk145436189"/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Музеи Мордовии.</w:t>
            </w:r>
            <w:bookmarkEnd w:id="14"/>
          </w:p>
        </w:tc>
        <w:tc>
          <w:tcPr>
            <w:tcW w:w="1634" w:type="dxa"/>
          </w:tcPr>
          <w:p w14:paraId="03E32BC5" w14:textId="7A99EF43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09.04.2024г</w:t>
            </w:r>
          </w:p>
        </w:tc>
        <w:tc>
          <w:tcPr>
            <w:tcW w:w="1333" w:type="dxa"/>
          </w:tcPr>
          <w:p w14:paraId="210D47D7" w14:textId="404BFA65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09.04.2024г</w:t>
            </w:r>
          </w:p>
        </w:tc>
      </w:tr>
      <w:tr w:rsidR="00F372A9" w:rsidRPr="00335AEB" w14:paraId="36782B4F" w14:textId="1589D335" w:rsidTr="00F372A9">
        <w:tc>
          <w:tcPr>
            <w:tcW w:w="900" w:type="dxa"/>
          </w:tcPr>
          <w:p w14:paraId="47D75D7E" w14:textId="10EF505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78" w:type="dxa"/>
          </w:tcPr>
          <w:p w14:paraId="2C2A740E" w14:textId="751C0DCA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 Мордовии.</w:t>
            </w:r>
          </w:p>
        </w:tc>
        <w:tc>
          <w:tcPr>
            <w:tcW w:w="1634" w:type="dxa"/>
          </w:tcPr>
          <w:p w14:paraId="73B30949" w14:textId="6A85E0C4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16.04.2024г</w:t>
            </w:r>
          </w:p>
        </w:tc>
        <w:tc>
          <w:tcPr>
            <w:tcW w:w="1333" w:type="dxa"/>
          </w:tcPr>
          <w:p w14:paraId="63785265" w14:textId="14260B2C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16.04.2024г</w:t>
            </w:r>
          </w:p>
        </w:tc>
      </w:tr>
      <w:tr w:rsidR="00F372A9" w:rsidRPr="00335AEB" w14:paraId="265DC846" w14:textId="19FDEB19" w:rsidTr="00F372A9">
        <w:tc>
          <w:tcPr>
            <w:tcW w:w="900" w:type="dxa"/>
          </w:tcPr>
          <w:p w14:paraId="4860A971" w14:textId="790161FC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78" w:type="dxa"/>
          </w:tcPr>
          <w:p w14:paraId="3F513947" w14:textId="5ABAC504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Знаменитые спортсмены Мордовии.</w:t>
            </w:r>
          </w:p>
        </w:tc>
        <w:tc>
          <w:tcPr>
            <w:tcW w:w="1634" w:type="dxa"/>
          </w:tcPr>
          <w:p w14:paraId="2A0F41D8" w14:textId="57B78481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23.04.2024г</w:t>
            </w:r>
          </w:p>
        </w:tc>
        <w:tc>
          <w:tcPr>
            <w:tcW w:w="1333" w:type="dxa"/>
          </w:tcPr>
          <w:p w14:paraId="3D30E1F8" w14:textId="75C26C5A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23.04.2024г</w:t>
            </w:r>
          </w:p>
        </w:tc>
      </w:tr>
      <w:tr w:rsidR="00F372A9" w:rsidRPr="00335AEB" w14:paraId="0DF3CAE8" w14:textId="1759B04D" w:rsidTr="00F372A9">
        <w:tc>
          <w:tcPr>
            <w:tcW w:w="900" w:type="dxa"/>
          </w:tcPr>
          <w:p w14:paraId="44E80347" w14:textId="22486930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78" w:type="dxa"/>
          </w:tcPr>
          <w:p w14:paraId="13D2A066" w14:textId="40379BD8" w:rsidR="00F372A9" w:rsidRPr="00335AEB" w:rsidRDefault="00F372A9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Мордовия- спортивный регион.</w:t>
            </w:r>
          </w:p>
        </w:tc>
        <w:tc>
          <w:tcPr>
            <w:tcW w:w="1634" w:type="dxa"/>
          </w:tcPr>
          <w:p w14:paraId="12602839" w14:textId="75E0E399" w:rsidR="00F372A9" w:rsidRPr="00335AEB" w:rsidRDefault="00541CC6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30.04.2024г</w:t>
            </w:r>
          </w:p>
        </w:tc>
        <w:tc>
          <w:tcPr>
            <w:tcW w:w="1333" w:type="dxa"/>
          </w:tcPr>
          <w:p w14:paraId="66CD3F34" w14:textId="12D602F4" w:rsidR="00F372A9" w:rsidRPr="00335AEB" w:rsidRDefault="00DC1108" w:rsidP="008B518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30.04.2024г</w:t>
            </w:r>
          </w:p>
        </w:tc>
      </w:tr>
      <w:tr w:rsidR="00F372A9" w:rsidRPr="00335AEB" w14:paraId="2D005FD6" w14:textId="6AFEA7CC" w:rsidTr="00F372A9">
        <w:tc>
          <w:tcPr>
            <w:tcW w:w="900" w:type="dxa"/>
          </w:tcPr>
          <w:p w14:paraId="000B0452" w14:textId="1F1F4AF9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78" w:type="dxa"/>
          </w:tcPr>
          <w:p w14:paraId="41B169C6" w14:textId="11425811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5" w:name="_Hlk145436353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Знаменитые земляки </w:t>
            </w:r>
            <w:proofErr w:type="gramStart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М.Г.Гуреев</w:t>
            </w:r>
            <w:proofErr w:type="spellEnd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 </w:t>
            </w:r>
            <w:proofErr w:type="spellStart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П.Девятаев</w:t>
            </w:r>
            <w:proofErr w:type="spellEnd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А.Г.Котов</w:t>
            </w:r>
            <w:proofErr w:type="spellEnd"/>
            <w:r w:rsidRPr="00335AE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  <w:bookmarkEnd w:id="15"/>
          </w:p>
        </w:tc>
        <w:tc>
          <w:tcPr>
            <w:tcW w:w="1634" w:type="dxa"/>
          </w:tcPr>
          <w:p w14:paraId="4E339C4F" w14:textId="2A7468F4" w:rsidR="00F372A9" w:rsidRPr="00335AEB" w:rsidRDefault="00541CC6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07.05.2024г</w:t>
            </w:r>
          </w:p>
        </w:tc>
        <w:tc>
          <w:tcPr>
            <w:tcW w:w="1333" w:type="dxa"/>
          </w:tcPr>
          <w:p w14:paraId="46782B41" w14:textId="10BE0314" w:rsidR="00F372A9" w:rsidRPr="00335AEB" w:rsidRDefault="00DC1108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07.05.2024г</w:t>
            </w:r>
          </w:p>
        </w:tc>
      </w:tr>
      <w:tr w:rsidR="00F372A9" w:rsidRPr="00335AEB" w14:paraId="61BF2176" w14:textId="0B20370E" w:rsidTr="00F372A9">
        <w:tc>
          <w:tcPr>
            <w:tcW w:w="900" w:type="dxa"/>
          </w:tcPr>
          <w:p w14:paraId="6CC07C99" w14:textId="28CFCA30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78" w:type="dxa"/>
          </w:tcPr>
          <w:p w14:paraId="2F78F0F2" w14:textId="4A9AF9B9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 Викторина</w:t>
            </w:r>
          </w:p>
        </w:tc>
        <w:tc>
          <w:tcPr>
            <w:tcW w:w="1634" w:type="dxa"/>
          </w:tcPr>
          <w:p w14:paraId="4DC03507" w14:textId="0A749C2D" w:rsidR="00F372A9" w:rsidRPr="00335AEB" w:rsidRDefault="00541CC6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14.05.2024г</w:t>
            </w:r>
          </w:p>
        </w:tc>
        <w:tc>
          <w:tcPr>
            <w:tcW w:w="1333" w:type="dxa"/>
          </w:tcPr>
          <w:p w14:paraId="6DECD0C6" w14:textId="57B3420C" w:rsidR="00F372A9" w:rsidRPr="00335AEB" w:rsidRDefault="00DC1108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14.05.2024г</w:t>
            </w:r>
          </w:p>
        </w:tc>
      </w:tr>
      <w:tr w:rsidR="00F372A9" w:rsidRPr="00335AEB" w14:paraId="257D4876" w14:textId="31124114" w:rsidTr="00F372A9">
        <w:tc>
          <w:tcPr>
            <w:tcW w:w="900" w:type="dxa"/>
          </w:tcPr>
          <w:p w14:paraId="17DF2D60" w14:textId="7A4A049A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78" w:type="dxa"/>
          </w:tcPr>
          <w:p w14:paraId="67DC70C6" w14:textId="4E9FA461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ч.</w:t>
            </w:r>
          </w:p>
        </w:tc>
        <w:tc>
          <w:tcPr>
            <w:tcW w:w="1634" w:type="dxa"/>
          </w:tcPr>
          <w:p w14:paraId="0EDF3EEA" w14:textId="77777777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</w:tcPr>
          <w:p w14:paraId="24576D91" w14:textId="77777777" w:rsidR="00F372A9" w:rsidRPr="00335AEB" w:rsidRDefault="00F372A9" w:rsidP="00470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0AECE1E" w14:textId="12EF0375" w:rsidR="008B518D" w:rsidRPr="00335AEB" w:rsidRDefault="00CB75F9" w:rsidP="008B51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8B518D" w:rsidRPr="00335AEB" w:rsidSect="0082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769"/>
    <w:multiLevelType w:val="multilevel"/>
    <w:tmpl w:val="E34E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53325"/>
    <w:multiLevelType w:val="multilevel"/>
    <w:tmpl w:val="9C4EE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B517C"/>
    <w:multiLevelType w:val="multilevel"/>
    <w:tmpl w:val="8020AB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961C04"/>
    <w:multiLevelType w:val="multilevel"/>
    <w:tmpl w:val="D66A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A5955"/>
    <w:multiLevelType w:val="multilevel"/>
    <w:tmpl w:val="C126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215EA8"/>
    <w:multiLevelType w:val="multilevel"/>
    <w:tmpl w:val="410CB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F96378"/>
    <w:multiLevelType w:val="multilevel"/>
    <w:tmpl w:val="6C7E74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D53490"/>
    <w:multiLevelType w:val="hybridMultilevel"/>
    <w:tmpl w:val="E05CA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54248"/>
    <w:multiLevelType w:val="multilevel"/>
    <w:tmpl w:val="FA76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4F10B6"/>
    <w:multiLevelType w:val="multilevel"/>
    <w:tmpl w:val="9A30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683200"/>
    <w:multiLevelType w:val="multilevel"/>
    <w:tmpl w:val="A938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31889"/>
    <w:multiLevelType w:val="multilevel"/>
    <w:tmpl w:val="D9EC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10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F7"/>
    <w:rsid w:val="00014B77"/>
    <w:rsid w:val="00123A2E"/>
    <w:rsid w:val="001F263F"/>
    <w:rsid w:val="00252734"/>
    <w:rsid w:val="002549F7"/>
    <w:rsid w:val="00335AEB"/>
    <w:rsid w:val="00347EB5"/>
    <w:rsid w:val="0037057B"/>
    <w:rsid w:val="0047018E"/>
    <w:rsid w:val="00477938"/>
    <w:rsid w:val="004C3627"/>
    <w:rsid w:val="004D40D7"/>
    <w:rsid w:val="00541CC6"/>
    <w:rsid w:val="005D782E"/>
    <w:rsid w:val="007A3222"/>
    <w:rsid w:val="00801B54"/>
    <w:rsid w:val="00827FFE"/>
    <w:rsid w:val="008647D5"/>
    <w:rsid w:val="008717FC"/>
    <w:rsid w:val="008B518D"/>
    <w:rsid w:val="008C7570"/>
    <w:rsid w:val="00A632DB"/>
    <w:rsid w:val="00AC4AC4"/>
    <w:rsid w:val="00AE3F17"/>
    <w:rsid w:val="00CB2F86"/>
    <w:rsid w:val="00CB75F9"/>
    <w:rsid w:val="00DC1108"/>
    <w:rsid w:val="00DC519A"/>
    <w:rsid w:val="00EB11BD"/>
    <w:rsid w:val="00F372A9"/>
    <w:rsid w:val="00FD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1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4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52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2734"/>
  </w:style>
  <w:style w:type="character" w:customStyle="1" w:styleId="c14">
    <w:name w:val="c14"/>
    <w:basedOn w:val="a0"/>
    <w:rsid w:val="00252734"/>
  </w:style>
  <w:style w:type="character" w:customStyle="1" w:styleId="c17">
    <w:name w:val="c17"/>
    <w:basedOn w:val="a0"/>
    <w:rsid w:val="00252734"/>
  </w:style>
  <w:style w:type="paragraph" w:styleId="a5">
    <w:name w:val="List Paragraph"/>
    <w:basedOn w:val="a"/>
    <w:uiPriority w:val="34"/>
    <w:qFormat/>
    <w:rsid w:val="00347E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14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52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2734"/>
  </w:style>
  <w:style w:type="character" w:customStyle="1" w:styleId="c14">
    <w:name w:val="c14"/>
    <w:basedOn w:val="a0"/>
    <w:rsid w:val="00252734"/>
  </w:style>
  <w:style w:type="character" w:customStyle="1" w:styleId="c17">
    <w:name w:val="c17"/>
    <w:basedOn w:val="a0"/>
    <w:rsid w:val="00252734"/>
  </w:style>
  <w:style w:type="paragraph" w:styleId="a5">
    <w:name w:val="List Paragraph"/>
    <w:basedOn w:val="a"/>
    <w:uiPriority w:val="34"/>
    <w:qFormat/>
    <w:rsid w:val="00347EB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7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Коровина</dc:creator>
  <cp:keywords/>
  <dc:description/>
  <cp:lastModifiedBy>Надежда</cp:lastModifiedBy>
  <cp:revision>3</cp:revision>
  <dcterms:created xsi:type="dcterms:W3CDTF">2023-09-21T14:46:00Z</dcterms:created>
  <dcterms:modified xsi:type="dcterms:W3CDTF">2023-09-27T07:18:00Z</dcterms:modified>
</cp:coreProperties>
</file>